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A8" w:rsidRDefault="000E00A8" w:rsidP="00975611">
      <w:bookmarkStart w:id="0" w:name="_GoBack"/>
      <w:bookmarkEnd w:id="0"/>
    </w:p>
    <w:tbl>
      <w:tblPr>
        <w:tblStyle w:val="2"/>
        <w:tblpPr w:leftFromText="180" w:rightFromText="180" w:vertAnchor="text" w:tblpX="-745" w:tblpY="1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3260"/>
        <w:gridCol w:w="1536"/>
        <w:gridCol w:w="165"/>
        <w:gridCol w:w="1701"/>
        <w:gridCol w:w="1134"/>
      </w:tblGrid>
      <w:tr w:rsidR="00975611" w:rsidRPr="00954A73" w:rsidTr="00975611">
        <w:tc>
          <w:tcPr>
            <w:tcW w:w="3539" w:type="dxa"/>
            <w:gridSpan w:val="2"/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796" w:type="dxa"/>
            <w:gridSpan w:val="5"/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№9  орта мектеп </w:t>
            </w:r>
          </w:p>
        </w:tc>
      </w:tr>
      <w:tr w:rsidR="00975611" w:rsidRPr="00954A73" w:rsidTr="00975611">
        <w:tc>
          <w:tcPr>
            <w:tcW w:w="3539" w:type="dxa"/>
            <w:gridSpan w:val="2"/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796" w:type="dxa"/>
            <w:gridSpan w:val="5"/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</w:tr>
      <w:tr w:rsidR="00975611" w:rsidRPr="00315816" w:rsidTr="00975611">
        <w:tc>
          <w:tcPr>
            <w:tcW w:w="3539" w:type="dxa"/>
            <w:gridSpan w:val="2"/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796" w:type="dxa"/>
            <w:gridSpan w:val="5"/>
          </w:tcPr>
          <w:p w:rsidR="00975611" w:rsidRPr="00975611" w:rsidRDefault="00975611" w:rsidP="00975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75611">
              <w:rPr>
                <w:rFonts w:ascii="Times New Roman" w:hAnsi="Times New Roman" w:cs="Times New Roman"/>
                <w:b/>
                <w:bCs/>
                <w:i/>
                <w:color w:val="1F3864" w:themeColor="accent5" w:themeShade="80"/>
                <w:sz w:val="24"/>
                <w:szCs w:val="24"/>
              </w:rPr>
              <w:t>Менің</w:t>
            </w:r>
            <w:proofErr w:type="spellEnd"/>
            <w:r w:rsidRPr="00975611">
              <w:rPr>
                <w:rFonts w:ascii="Times New Roman" w:hAnsi="Times New Roman" w:cs="Times New Roman"/>
                <w:b/>
                <w:bCs/>
                <w:i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75611">
              <w:rPr>
                <w:rFonts w:ascii="Times New Roman" w:hAnsi="Times New Roman" w:cs="Times New Roman"/>
                <w:b/>
                <w:bCs/>
                <w:i/>
                <w:color w:val="1F3864" w:themeColor="accent5" w:themeShade="80"/>
                <w:sz w:val="24"/>
                <w:szCs w:val="24"/>
              </w:rPr>
              <w:t>мектебім</w:t>
            </w:r>
            <w:proofErr w:type="spellEnd"/>
          </w:p>
        </w:tc>
      </w:tr>
      <w:tr w:rsidR="00975611" w:rsidRPr="00315816" w:rsidTr="00975611">
        <w:tc>
          <w:tcPr>
            <w:tcW w:w="3539" w:type="dxa"/>
            <w:gridSpan w:val="2"/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796" w:type="dxa"/>
            <w:gridSpan w:val="5"/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Имангазиева </w:t>
            </w:r>
          </w:p>
        </w:tc>
      </w:tr>
      <w:tr w:rsidR="00975611" w:rsidRPr="00315816" w:rsidTr="00975611">
        <w:tc>
          <w:tcPr>
            <w:tcW w:w="3539" w:type="dxa"/>
            <w:gridSpan w:val="2"/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796" w:type="dxa"/>
            <w:gridSpan w:val="5"/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10.11.23ж</w:t>
            </w:r>
          </w:p>
        </w:tc>
      </w:tr>
      <w:tr w:rsidR="00975611" w:rsidRPr="00315816" w:rsidTr="00975611">
        <w:tc>
          <w:tcPr>
            <w:tcW w:w="3539" w:type="dxa"/>
            <w:gridSpan w:val="2"/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4796" w:type="dxa"/>
            <w:gridSpan w:val="2"/>
            <w:tcBorders>
              <w:right w:val="single" w:sz="4" w:space="0" w:color="auto"/>
            </w:tcBorders>
          </w:tcPr>
          <w:p w:rsidR="00975611" w:rsidRPr="004904D4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</w:tcBorders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қатысқаны:19</w:t>
            </w:r>
          </w:p>
        </w:tc>
      </w:tr>
      <w:tr w:rsidR="00975611" w:rsidRPr="00277648" w:rsidTr="00975611">
        <w:tc>
          <w:tcPr>
            <w:tcW w:w="3539" w:type="dxa"/>
            <w:gridSpan w:val="2"/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796" w:type="dxa"/>
            <w:gridSpan w:val="5"/>
          </w:tcPr>
          <w:p w:rsidR="00975611" w:rsidRPr="00672EA7" w:rsidRDefault="00975611" w:rsidP="0097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40 сабақ </w:t>
            </w:r>
            <w:r w:rsidRPr="00033E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C5CB1">
              <w:rPr>
                <w:lang w:val="kk-KZ"/>
              </w:rPr>
              <w:t xml:space="preserve"> </w:t>
            </w:r>
            <w:r w:rsidRPr="003C5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Жүздік. Жүздіктермен санау. Жүздіктерді қосу және азайту</w:t>
            </w:r>
          </w:p>
        </w:tc>
      </w:tr>
      <w:tr w:rsidR="00975611" w:rsidRPr="00277648" w:rsidTr="00975611">
        <w:tc>
          <w:tcPr>
            <w:tcW w:w="3539" w:type="dxa"/>
            <w:gridSpan w:val="2"/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796" w:type="dxa"/>
            <w:gridSpan w:val="5"/>
          </w:tcPr>
          <w:p w:rsidR="00975611" w:rsidRPr="00975611" w:rsidRDefault="00975611" w:rsidP="0097561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975611">
              <w:rPr>
                <w:rFonts w:ascii="Times New Roman" w:hAnsi="Times New Roman"/>
                <w:sz w:val="24"/>
                <w:lang w:val="kk-KZ"/>
              </w:rPr>
              <w:t>2.1.1.4.Санаудың ірі бірлігі жүздікті құрастыру,1000-ғадейін  жүздіктермен санау, жазу,салыстыру.</w:t>
            </w:r>
          </w:p>
          <w:p w:rsidR="00975611" w:rsidRPr="00975611" w:rsidRDefault="00975611" w:rsidP="00975611">
            <w:pPr>
              <w:widowControl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color w:val="000009"/>
                <w:sz w:val="24"/>
                <w:szCs w:val="24"/>
                <w:lang w:val="kk-KZ"/>
              </w:rPr>
              <w:t>2.1.2.5 бір таңбалы сандарды ондықтан аттап қосу және азайту/300+200 (3жүзд.+2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kk-KZ"/>
              </w:rPr>
              <w:t>жүзд.),</w:t>
            </w:r>
            <w:r w:rsidRPr="00975611">
              <w:rPr>
                <w:rFonts w:ascii="Times New Roman" w:hAnsi="Times New Roman" w:cs="Times New Roman"/>
                <w:color w:val="000009"/>
                <w:sz w:val="24"/>
                <w:szCs w:val="24"/>
                <w:lang w:val="kk-KZ"/>
              </w:rPr>
              <w:t>170-130(17онд.-13онд.)түрінде ауызша қосу және азайтуды орындау.</w:t>
            </w:r>
            <w:r w:rsidRPr="00975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75611" w:rsidRPr="00277648" w:rsidTr="00975611">
        <w:trPr>
          <w:trHeight w:val="600"/>
        </w:trPr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:rsidR="00975611" w:rsidRPr="003C5CB1" w:rsidRDefault="00975611" w:rsidP="0097561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Санаудың жаңа бірлігі</w:t>
            </w:r>
            <w:r w:rsidRPr="003C5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жүздің қалай құрылғанын біледі және жүздіктермен санауды,жазуды,салыстыруды,қосуды,азайтуды үйренеді</w:t>
            </w:r>
          </w:p>
        </w:tc>
      </w:tr>
      <w:tr w:rsidR="00975611" w:rsidRPr="00D0710D" w:rsidTr="00975611">
        <w:trPr>
          <w:trHeight w:val="460"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</w:tcPr>
          <w:p w:rsidR="00975611" w:rsidRPr="00D0710D" w:rsidRDefault="00975611" w:rsidP="0097561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Талап: ізденімпаз,жасампаз ұрпақ</w:t>
            </w:r>
          </w:p>
        </w:tc>
      </w:tr>
      <w:tr w:rsidR="00975611" w:rsidRPr="00954A73" w:rsidTr="00975611">
        <w:trPr>
          <w:trHeight w:val="191"/>
        </w:trPr>
        <w:tc>
          <w:tcPr>
            <w:tcW w:w="11335" w:type="dxa"/>
            <w:gridSpan w:val="7"/>
            <w:tcBorders>
              <w:bottom w:val="single" w:sz="4" w:space="0" w:color="000000"/>
            </w:tcBorders>
          </w:tcPr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975611" w:rsidRPr="00954A73" w:rsidTr="00975611">
        <w:tc>
          <w:tcPr>
            <w:tcW w:w="1980" w:type="dxa"/>
          </w:tcPr>
          <w:p w:rsidR="00975611" w:rsidRPr="00954A73" w:rsidRDefault="00975611" w:rsidP="0097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975611" w:rsidRPr="00954A73" w:rsidRDefault="00975611" w:rsidP="0097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975611" w:rsidRPr="00954A73" w:rsidRDefault="00975611" w:rsidP="0097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75611" w:rsidRPr="00954A73" w:rsidRDefault="00975611" w:rsidP="0097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5611" w:rsidRPr="00954A73" w:rsidRDefault="00975611" w:rsidP="0097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5611" w:rsidRPr="00954A73" w:rsidRDefault="00975611" w:rsidP="0097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75611" w:rsidRPr="00277648" w:rsidTr="00975611">
        <w:trPr>
          <w:trHeight w:val="7649"/>
        </w:trPr>
        <w:tc>
          <w:tcPr>
            <w:tcW w:w="1980" w:type="dxa"/>
          </w:tcPr>
          <w:p w:rsidR="00975611" w:rsidRDefault="00975611" w:rsidP="00975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8012DA" w:rsidRDefault="00975611" w:rsidP="00975611">
            <w:pPr>
              <w:tabs>
                <w:tab w:val="left" w:pos="313"/>
              </w:tabs>
              <w:ind w:left="171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І Ұйымдастыру бөлімі 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ахуалды жақсарту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4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667D40" wp14:editId="05DFE748">
                  <wp:extent cx="1627833" cy="720363"/>
                  <wp:effectExtent l="0" t="0" r="0" b="381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554" cy="725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Топқа бөлу 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975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9756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kk-KZ"/>
              </w:rPr>
              <w:t xml:space="preserve">1 топ Бірліктер 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kk-KZ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kk-KZ"/>
              </w:rPr>
              <w:t xml:space="preserve">    </w:t>
            </w:r>
            <w:r w:rsidRPr="009756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kk-KZ"/>
              </w:rPr>
              <w:t xml:space="preserve">2 топ Ондықтар 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kk-KZ"/>
              </w:rPr>
              <w:t xml:space="preserve">      3топ Жүздіктер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«Пазл »әдісі 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макетін құрастыру арқылы ортақ тақырыпты шығарамыз.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Менің</w:t>
            </w:r>
            <w:proofErr w:type="spellEnd"/>
            <w:r w:rsidRPr="0097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мектебім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611" w:rsidRPr="00480DF7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9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B85F43" wp14:editId="312B90B1">
                  <wp:extent cx="1397479" cy="799677"/>
                  <wp:effectExtent l="0" t="0" r="0" b="635"/>
                  <wp:docPr id="43" name="Рисунок 43" descr="C:\Users\A\Contacts\Desktop\2019-2020 оқу жылы\Жайна 3сынып сабақ жоспар\Жайнагуль Имангазиева Мусаевна\3 в сынып\Жайна 3сынып сабақ жоспар\Ж,И,М 3 сынып календарный\Downloads\WhatsApp Image 2023-11-08 at 09.18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Contacts\Desktop\2019-2020 оқу жылы\Жайна 3сынып сабақ жоспар\Жайнагуль Имангазиева Мусаевна\3 в сынып\Жайна 3сынып сабақ жоспар\Ж,И,М 3 сынып календарный\Downloads\WhatsApp Image 2023-11-08 at 09.18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521" cy="8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1)17 мен13-тің қосындысына 8-ті қосу 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2)100-ден 60пен 20 айырмасын азайту </w:t>
            </w: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3)х+30</w:t>
            </w:r>
            <w:r w:rsidRPr="00277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=60 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ашу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Ребус шешу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,,                        ,,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5A99CF" wp14:editId="01CB8D4B">
                  <wp:extent cx="485561" cy="360608"/>
                  <wp:effectExtent l="0" t="0" r="0" b="1905"/>
                  <wp:docPr id="2048" name="Рисунок 2048" descr="https://cdn.metro-cc.ru/ru/ru_pim_135537002001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metro-cc.ru/ru/ru_pim_135537002001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43" cy="36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B9BD5" w:themeColor="accent1"/>
                <w:sz w:val="56"/>
                <w:szCs w:val="56"/>
                <w:lang w:val="kk-K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9C2375">
              <w:rPr>
                <w:b/>
                <w:color w:val="5B9BD5" w:themeColor="accent1"/>
                <w:sz w:val="56"/>
                <w:szCs w:val="56"/>
                <w:lang w:val="kk-K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</w:t>
            </w:r>
            <w:r>
              <w:rPr>
                <w:noProof/>
                <w:lang w:val="kk-KZ"/>
              </w:rPr>
              <w:t xml:space="preserve">           </w:t>
            </w:r>
            <w:r>
              <w:rPr>
                <w:noProof/>
                <w:lang w:val="kk-KZ" w:eastAsia="ru-RU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8F829B8" wp14:editId="63656FE1">
                  <wp:extent cx="362309" cy="357837"/>
                  <wp:effectExtent l="0" t="0" r="0" b="4445"/>
                  <wp:docPr id="19" name="Рисунок 19" descr="https://avatars.mds.yandex.net/i?id=4ad2ece9d99cf8aa11749c2d3da82f954c68f4c1-906751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4ad2ece9d99cf8aa11749c2d3da82f954c68f4c1-906751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47" cy="358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tblW w:w="4989" w:type="pct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764"/>
              <w:gridCol w:w="764"/>
              <w:gridCol w:w="764"/>
              <w:gridCol w:w="764"/>
              <w:gridCol w:w="764"/>
            </w:tblGrid>
            <w:tr w:rsidR="00975611" w:rsidTr="00975611">
              <w:tc>
                <w:tcPr>
                  <w:tcW w:w="833" w:type="pct"/>
                </w:tcPr>
                <w:p w:rsidR="00975611" w:rsidRDefault="00975611" w:rsidP="00277648">
                  <w:pPr>
                    <w:framePr w:hSpace="180" w:wrap="around" w:vAnchor="text" w:hAnchor="text" w:x="-745" w:y="1"/>
                    <w:widowControl w:val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</w:t>
                  </w:r>
                </w:p>
              </w:tc>
              <w:tc>
                <w:tcPr>
                  <w:tcW w:w="833" w:type="pct"/>
                </w:tcPr>
                <w:p w:rsidR="00975611" w:rsidRDefault="00975611" w:rsidP="00277648">
                  <w:pPr>
                    <w:framePr w:hSpace="180" w:wrap="around" w:vAnchor="text" w:hAnchor="text" w:x="-745" w:y="1"/>
                    <w:widowControl w:val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Ү</w:t>
                  </w:r>
                </w:p>
              </w:tc>
              <w:tc>
                <w:tcPr>
                  <w:tcW w:w="833" w:type="pct"/>
                </w:tcPr>
                <w:p w:rsidR="00975611" w:rsidRDefault="00975611" w:rsidP="00277648">
                  <w:pPr>
                    <w:framePr w:hSpace="180" w:wrap="around" w:vAnchor="text" w:hAnchor="text" w:x="-745" w:y="1"/>
                    <w:widowControl w:val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З</w:t>
                  </w:r>
                </w:p>
              </w:tc>
              <w:tc>
                <w:tcPr>
                  <w:tcW w:w="834" w:type="pct"/>
                </w:tcPr>
                <w:p w:rsidR="00975611" w:rsidRDefault="00975611" w:rsidP="00277648">
                  <w:pPr>
                    <w:framePr w:hSpace="180" w:wrap="around" w:vAnchor="text" w:hAnchor="text" w:x="-745" w:y="1"/>
                    <w:widowControl w:val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834" w:type="pct"/>
                </w:tcPr>
                <w:p w:rsidR="00975611" w:rsidRDefault="00975611" w:rsidP="00277648">
                  <w:pPr>
                    <w:framePr w:hSpace="180" w:wrap="around" w:vAnchor="text" w:hAnchor="text" w:x="-745" w:y="1"/>
                    <w:widowControl w:val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834" w:type="pct"/>
                </w:tcPr>
                <w:p w:rsidR="00975611" w:rsidRDefault="00975611" w:rsidP="00277648">
                  <w:pPr>
                    <w:framePr w:hSpace="180" w:wrap="around" w:vAnchor="text" w:hAnchor="text" w:x="-745" w:y="1"/>
                    <w:widowControl w:val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</w:t>
                  </w:r>
                </w:p>
              </w:tc>
            </w:tr>
          </w:tbl>
          <w:p w:rsidR="00975611" w:rsidRDefault="00975611" w:rsidP="009756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қараша</w:t>
            </w:r>
          </w:p>
          <w:p w:rsidR="00975611" w:rsidRPr="008D49F7" w:rsidRDefault="00975611" w:rsidP="009756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Жүздік. Жүздіктермен санау. Жүздіктерді қосу және азайту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75611" w:rsidRPr="00277648" w:rsidRDefault="00975611" w:rsidP="0097561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764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2.1.1.4.Санаудың ірі бірлігі жүздікті құрастыру,1000-ғадейін  жүздіктермен санау, жазу,салыстыру.</w:t>
            </w:r>
          </w:p>
          <w:p w:rsidR="00975611" w:rsidRPr="00277648" w:rsidRDefault="00975611" w:rsidP="00975611">
            <w:pPr>
              <w:pStyle w:val="a3"/>
              <w:rPr>
                <w:b/>
                <w:sz w:val="24"/>
                <w:lang w:val="kk-KZ"/>
              </w:rPr>
            </w:pPr>
            <w:r w:rsidRPr="00277648">
              <w:rPr>
                <w:rFonts w:ascii="Times New Roman" w:hAnsi="Times New Roman"/>
                <w:color w:val="000009"/>
                <w:sz w:val="20"/>
                <w:szCs w:val="20"/>
                <w:lang w:val="kk-KZ"/>
              </w:rPr>
              <w:t>2.1.2.5 бір таңбалы сандарды ондықтан аттап қосу және азайту/300+200 (3жүзд.+2жүзд.), 170-130 (17онд.-13онд.)түрінде ауызша қосу және азайтуды орындау</w:t>
            </w:r>
            <w:r w:rsidRPr="0027764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тақырып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 xml:space="preserve">«АРА ұясы »әдісі </w:t>
            </w:r>
          </w:p>
          <w:p w:rsidR="00975611" w:rsidRPr="001A516C" w:rsidRDefault="00975611" w:rsidP="009756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81FB35" wp14:editId="268EEC62">
                  <wp:extent cx="1930400" cy="1085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7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 қойған сандарды ата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27764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1бірл.=1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  <w:t>…..</w:t>
            </w:r>
          </w:p>
          <w:p w:rsidR="00975611" w:rsidRPr="00975611" w:rsidRDefault="00975611" w:rsidP="00975611">
            <w:pPr>
              <w:pStyle w:val="a3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</w:pPr>
            <w:r w:rsidRPr="00277648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10бірл.=1онд. =10</w:t>
            </w: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……</w:t>
            </w:r>
          </w:p>
          <w:p w:rsidR="00975611" w:rsidRPr="00975611" w:rsidRDefault="00975611" w:rsidP="00975611">
            <w:pPr>
              <w:pStyle w:val="a3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</w:pPr>
            <w:r w:rsidRPr="00277648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10 онд. =1 жүзд.=100</w:t>
            </w: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…..</w:t>
            </w:r>
          </w:p>
          <w:p w:rsidR="00975611" w:rsidRPr="00277648" w:rsidRDefault="00975611" w:rsidP="00975611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77648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10 жүзд.=1мыңд.=1000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 xml:space="preserve">«Ойлан, түсін »әдісі </w:t>
            </w:r>
          </w:p>
          <w:p w:rsidR="00975611" w:rsidRPr="00824F42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Тақтамен жұмыс 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қара.Түймелерді сана.</w:t>
            </w:r>
          </w:p>
          <w:p w:rsidR="00975611" w:rsidRPr="00337C1D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түймені 1 бірлік деп қабылдап,</w:t>
            </w:r>
          </w:p>
          <w:p w:rsidR="00975611" w:rsidRPr="00337C1D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түймелерді санайды: бір-бірден онға дейін; ондықтармен жүзге дейін; жүздіктермен мыңға дейін.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санының жазылу мен оқылуына назар аударады.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Санағыштармен сандарды бірліктермен,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ондықтармен  жүзге дейін сана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F340E" wp14:editId="664CEFB9">
                  <wp:extent cx="2632710" cy="821186"/>
                  <wp:effectExtent l="0" t="0" r="0" b="0"/>
                  <wp:docPr id="2" name="Рисунок 2" descr="C:\Users\A\Contacts\Desktop\2019-2020 оқу жылы\Жайна 3сынып сабақ жоспар\Жайнагуль Имангазиева Мусаевна\3 в сынып\Жайна 3сынып сабақ жоспар\Ж,И,М 3 сынып календарный\Downloads\WhatsApp Image 2023-11-08 at 23.51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Contacts\Desktop\2019-2020 оқу жылы\Жайна 3сынып сабақ жоспар\Жайнагуль Имангазиева Мусаевна\3 в сынып\Жайна 3сынып сабақ жоспар\Ж,И,М 3 сынып календарный\Downloads\WhatsApp Image 2023-11-08 at 23.51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721" cy="82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611" w:rsidRPr="00C82774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97561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«ФРИ» әдіс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 жұмыс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AD4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ысалдарды түсіндіре отырып, шыға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AD4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75611" w:rsidRPr="00AD40D7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</w:p>
          <w:p w:rsidR="00975611" w:rsidRPr="00AD40D7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+ 30 = 2 онд. + 3 онд. = 5 онд.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– 40 = 6 онд. – 4 онд. = 2 онд. = 20</w:t>
            </w:r>
          </w:p>
          <w:p w:rsidR="00975611" w:rsidRPr="00AD40D7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</w:p>
          <w:p w:rsidR="00975611" w:rsidRPr="00AD40D7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 + 700 = 3 жүзд. + 7 жүзд. = 10 жүзд. = 1000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 + 70 = 30 онд. + 7 онд. = 37 онд. = 370</w:t>
            </w:r>
          </w:p>
          <w:p w:rsidR="00975611" w:rsidRPr="00AD40D7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 </w:t>
            </w:r>
          </w:p>
          <w:p w:rsidR="00975611" w:rsidRPr="00AD40D7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 онд. - 2 онд. = 63 онд. = 630</w:t>
            </w:r>
          </w:p>
          <w:p w:rsidR="00975611" w:rsidRPr="00AD40D7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онд. + 77 онд. = 100 онд. = 1000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 онд. – 65 онд. = 32 онд. = 320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Сергіту сәті</w:t>
            </w:r>
          </w:p>
          <w:p w:rsidR="00975611" w:rsidRPr="00C82774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081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«Нейро жаттығулар»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975611" w:rsidRPr="00824F42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4-тапсырма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тақтамен жұмыс  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(600+100)-200=700-200=500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(900-500)+300=400+300=700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(89онд -9онд)+200=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890-90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+200=1000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(57онд+3онд)+300=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570+30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+300=900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Постер қорғау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Топтық жұмыс</w:t>
            </w:r>
          </w:p>
          <w:p w:rsidR="00975611" w:rsidRPr="00824F42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5-тапсырма</w:t>
            </w: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</w:t>
            </w: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</w:t>
            </w:r>
          </w:p>
          <w:p w:rsidR="00975611" w:rsidRPr="001A516C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34онд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&lt;  43 онд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10онд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 100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бірл.</w:t>
            </w: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500&lt;900</w:t>
            </w: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50&lt;90</w:t>
            </w: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10онд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жүзд.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үзд.</w:t>
            </w: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7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мыңд.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kk-KZ"/>
              </w:rPr>
              <w:t>8-тапсырма Жұптық жұмыс</w:t>
            </w:r>
            <w:r w:rsidRPr="009756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теңдікті қалпына келтір</w:t>
            </w:r>
          </w:p>
          <w:p w:rsidR="00975611" w:rsidRPr="001A516C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9588F7" wp14:editId="73B42FC3">
                      <wp:simplePos x="0" y="0"/>
                      <wp:positionH relativeFrom="column">
                        <wp:posOffset>782282</wp:posOffset>
                      </wp:positionH>
                      <wp:positionV relativeFrom="paragraph">
                        <wp:posOffset>-2540</wp:posOffset>
                      </wp:positionV>
                      <wp:extent cx="214630" cy="152400"/>
                      <wp:effectExtent l="0" t="0" r="1397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41D460" id="Прямоугольник 3" o:spid="_x0000_s1026" style="position:absolute;margin-left:61.6pt;margin-top:-.2pt;width:16.9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" fillcolor="white [3201]" strokecolor="#5b9bd5 [32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96-23= 24+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647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«Қолшатыр »әдісі 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994958" wp14:editId="2D9F9866">
                  <wp:extent cx="880980" cy="632793"/>
                  <wp:effectExtent l="19050" t="38100" r="71755" b="72390"/>
                  <wp:docPr id="5" name="Рисунок 4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3D83D22D-AA53-4111-9075-23E31C22DB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3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3D83D22D-AA53-4111-9075-23E31C22DB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7" cy="63308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75611" w:rsidRPr="00D647CA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647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lt-LT"/>
              </w:rPr>
              <w:t>QR kod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</w:t>
            </w:r>
            <w:r w:rsidRPr="00277648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саны</w:t>
            </w:r>
            <w:r w:rsidRPr="00277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сандардың қосындысына тең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 200 саны қандай сандардың айырмасына тең</w:t>
            </w:r>
          </w:p>
          <w:p w:rsidR="00975611" w:rsidRPr="00D647CA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топ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_&lt;700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тапсырмасы№7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9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A65C51" wp14:editId="2F307268">
                  <wp:extent cx="1397479" cy="799677"/>
                  <wp:effectExtent l="0" t="0" r="0" b="635"/>
                  <wp:docPr id="4" name="Рисунок 4" descr="C:\Users\A\Contacts\Desktop\2019-2020 оқу жылы\Жайна 3сынып сабақ жоспар\Жайнагуль Имангазиева Мусаевна\3 в сынып\Жайна 3сынып сабақ жоспар\Ж,И,М 3 сынып календарный\Downloads\WhatsApp Image 2023-11-08 at 09.18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Contacts\Desktop\2019-2020 оқу жылы\Жайна 3сынып сабақ жоспар\Жайнагуль Имангазиева Мусаевна\3 в сынып\Жайна 3сынып сабақ жоспар\Ж,И,М 3 сынып календарный\Downloads\WhatsApp Image 2023-11-08 at 09.18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521" cy="8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ауласына көшеттер отырғызу </w:t>
            </w:r>
          </w:p>
          <w:p w:rsidR="00975611" w:rsidRPr="00975611" w:rsidRDefault="00975611" w:rsidP="0097561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561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« Бағалау транспортирі » әдісі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0A1D798" wp14:editId="0BD8DDEE">
                  <wp:simplePos x="0" y="0"/>
                  <wp:positionH relativeFrom="column">
                    <wp:posOffset>81642</wp:posOffset>
                  </wp:positionH>
                  <wp:positionV relativeFrom="paragraph">
                    <wp:posOffset>41596</wp:posOffset>
                  </wp:positionV>
                  <wp:extent cx="1185705" cy="854075"/>
                  <wp:effectExtent l="0" t="0" r="0" b="3175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/>
                        </pic:nvPicPr>
                        <pic:blipFill rotWithShape="1">
                          <a:blip r:embed="rId12"/>
                          <a:srcRect l="15428" t="6750" r="20013" b="63184"/>
                          <a:stretch/>
                        </pic:blipFill>
                        <pic:spPr bwMode="auto">
                          <a:xfrm>
                            <a:off x="0" y="0"/>
                            <a:ext cx="1185754" cy="85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D5B5A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бағалау транспортирі арқылы өзін бағалайды.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дайындық жасап, жақсы тілектер тілейді.</w:t>
            </w:r>
          </w:p>
          <w:p w:rsidR="00975611" w:rsidRPr="009D5B5A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пысықтайды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санайды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санайды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жасайды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жасайды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8A4586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жасайды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жасайды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Мақтап, мадақтап отыру</w:t>
            </w:r>
          </w:p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C6A2BE" wp14:editId="745E1E19">
                  <wp:simplePos x="0" y="0"/>
                  <wp:positionH relativeFrom="column">
                    <wp:posOffset>220249</wp:posOffset>
                  </wp:positionH>
                  <wp:positionV relativeFrom="paragraph">
                    <wp:posOffset>38351</wp:posOffset>
                  </wp:positionV>
                  <wp:extent cx="705988" cy="481965"/>
                  <wp:effectExtent l="0" t="0" r="0" b="0"/>
                  <wp:wrapNone/>
                  <wp:docPr id="1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/>
                        </pic:nvPicPr>
                        <pic:blipFill rotWithShape="1">
                          <a:blip r:embed="rId12"/>
                          <a:srcRect l="15428" t="6750" r="20013" b="63184"/>
                          <a:stretch/>
                        </pic:blipFill>
                        <pic:spPr bwMode="auto">
                          <a:xfrm>
                            <a:off x="0" y="0"/>
                            <a:ext cx="705988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75611" w:rsidRPr="00033E4C" w:rsidRDefault="00975611" w:rsidP="00975611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Мысалдарды түсініп </w:t>
            </w:r>
            <w:r w:rsidRPr="00033E4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жазып шығарады-1б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9B5A56F" wp14:editId="2898730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53975</wp:posOffset>
                  </wp:positionV>
                  <wp:extent cx="1054100" cy="424180"/>
                  <wp:effectExtent l="0" t="0" r="0" b="0"/>
                  <wp:wrapNone/>
                  <wp:docPr id="4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/>
                        </pic:nvPicPr>
                        <pic:blipFill rotWithShape="1">
                          <a:blip r:embed="rId12"/>
                          <a:srcRect l="15428" t="6750" r="20013" b="63184"/>
                          <a:stretch/>
                        </pic:blipFill>
                        <pic:spPr bwMode="auto">
                          <a:xfrm>
                            <a:off x="0" y="0"/>
                            <a:ext cx="105410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 Бағалау транспортирі » әдісі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Керемет!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D100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Қалып қойған сандарды ата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йды-1б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B80EBD7" wp14:editId="1BE4885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-8890</wp:posOffset>
                  </wp:positionV>
                  <wp:extent cx="705485" cy="481965"/>
                  <wp:effectExtent l="0" t="0" r="0" b="0"/>
                  <wp:wrapNone/>
                  <wp:docPr id="4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/>
                        </pic:nvPicPr>
                        <pic:blipFill rotWithShape="1">
                          <a:blip r:embed="rId12"/>
                          <a:srcRect l="15428" t="6750" r="20013" b="63184"/>
                          <a:stretch/>
                        </pic:blipFill>
                        <pic:spPr bwMode="auto">
                          <a:xfrm>
                            <a:off x="0" y="0"/>
                            <a:ext cx="70548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75611" w:rsidRPr="00AD40D7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D40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Бір түймені 1 бірлік деп қабылдап,</w:t>
            </w: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D40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түймелерді санайды</w:t>
            </w:r>
            <w:r w:rsidRPr="002776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94E9D50" wp14:editId="47F5D2A4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41275</wp:posOffset>
                  </wp:positionV>
                  <wp:extent cx="705485" cy="481965"/>
                  <wp:effectExtent l="0" t="0" r="0" b="0"/>
                  <wp:wrapNone/>
                  <wp:docPr id="4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/>
                        </pic:nvPicPr>
                        <pic:blipFill rotWithShape="1">
                          <a:blip r:embed="rId12"/>
                          <a:srcRect l="15428" t="6750" r="20013" b="63184"/>
                          <a:stretch/>
                        </pic:blipFill>
                        <pic:spPr bwMode="auto">
                          <a:xfrm>
                            <a:off x="0" y="0"/>
                            <a:ext cx="70548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AD40D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Мысалдарды түсіндіре отырып, шығар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ады-2б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F771B58" wp14:editId="176102C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76835</wp:posOffset>
                  </wp:positionV>
                  <wp:extent cx="705485" cy="481965"/>
                  <wp:effectExtent l="0" t="0" r="0" b="0"/>
                  <wp:wrapNone/>
                  <wp:docPr id="48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/>
                        </pic:nvPicPr>
                        <pic:blipFill rotWithShape="1">
                          <a:blip r:embed="rId12"/>
                          <a:srcRect l="15428" t="6750" r="20013" b="63184"/>
                          <a:stretch/>
                        </pic:blipFill>
                        <pic:spPr bwMode="auto">
                          <a:xfrm>
                            <a:off x="0" y="0"/>
                            <a:ext cx="70548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Керемет!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75611" w:rsidRPr="008A4586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Жүздіктермен амалдар орындайды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  <w:t>-2б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Ондықтар мен жүздіктерді салыстырады</w:t>
            </w:r>
            <w:r w:rsidRPr="008A458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Pr="008A4586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Pr="00B02EF0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A6A18C0" wp14:editId="23443AE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-2540</wp:posOffset>
                  </wp:positionV>
                  <wp:extent cx="705988" cy="481965"/>
                  <wp:effectExtent l="0" t="0" r="0" b="0"/>
                  <wp:wrapNone/>
                  <wp:docPr id="5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/>
                        </pic:nvPicPr>
                        <pic:blipFill rotWithShape="1">
                          <a:blip r:embed="rId12"/>
                          <a:srcRect l="15428" t="6750" r="20013" b="63184"/>
                          <a:stretch/>
                        </pic:blipFill>
                        <pic:spPr bwMode="auto">
                          <a:xfrm>
                            <a:off x="0" y="0"/>
                            <a:ext cx="705988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75611" w:rsidRPr="00E0319C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B02EF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Тура теңдікті қалпына келтір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еді</w:t>
            </w:r>
            <w:r w:rsidRPr="00E0319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мысалдарды </w:t>
            </w:r>
            <w:r w:rsidRPr="00B02EF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орында</w:t>
            </w:r>
            <w:r w:rsidRPr="002776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йды-1б</w:t>
            </w:r>
          </w:p>
          <w:p w:rsidR="00975611" w:rsidRPr="00277648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27764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Өрнектерді салыстырады-1б</w:t>
            </w: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Pr="00480DF7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B941F10" wp14:editId="4C78614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-1905</wp:posOffset>
                  </wp:positionV>
                  <wp:extent cx="705988" cy="481965"/>
                  <wp:effectExtent l="0" t="0" r="0" b="0"/>
                  <wp:wrapNone/>
                  <wp:docPr id="5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/>
                          <pic:cNvPicPr/>
                        </pic:nvPicPr>
                        <pic:blipFill rotWithShape="1">
                          <a:blip r:embed="rId12"/>
                          <a:srcRect l="15428" t="6750" r="20013" b="63184"/>
                          <a:stretch/>
                        </pic:blipFill>
                        <pic:spPr bwMode="auto">
                          <a:xfrm>
                            <a:off x="0" y="0"/>
                            <a:ext cx="705988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5611" w:rsidRPr="00480DF7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Pr="00480DF7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Pr="00480DF7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75611" w:rsidRPr="00C82774" w:rsidRDefault="00975611" w:rsidP="00975611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«Смайликтер» әдісі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</w:t>
            </w: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парақша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парақтары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 дәптері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611" w:rsidRPr="00954A73" w:rsidRDefault="00975611" w:rsidP="009756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</w:tc>
      </w:tr>
    </w:tbl>
    <w:p w:rsidR="00975611" w:rsidRPr="00277648" w:rsidRDefault="00975611" w:rsidP="00975611">
      <w:pPr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975611" w:rsidRDefault="00975611" w:rsidP="00975611">
      <w:pPr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975611" w:rsidRDefault="00975611" w:rsidP="00975611">
      <w:pPr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975611" w:rsidRPr="001E636D" w:rsidRDefault="00975611" w:rsidP="00975611">
      <w:pPr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B76BFA" w:rsidRPr="00277648" w:rsidRDefault="00B76BFA">
      <w:pPr>
        <w:rPr>
          <w:lang w:val="kk-KZ"/>
        </w:rPr>
      </w:pPr>
    </w:p>
    <w:sectPr w:rsidR="00B76BFA" w:rsidRPr="00277648" w:rsidSect="00C31B48">
      <w:pgSz w:w="11906" w:h="16838"/>
      <w:pgMar w:top="426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1A"/>
    <w:rsid w:val="000211B7"/>
    <w:rsid w:val="000E00A8"/>
    <w:rsid w:val="00277648"/>
    <w:rsid w:val="0039661A"/>
    <w:rsid w:val="00975611"/>
    <w:rsid w:val="00B76BFA"/>
    <w:rsid w:val="00DC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561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975611"/>
    <w:rPr>
      <w:rFonts w:ascii="Arial" w:eastAsia="Times New Roman" w:hAnsi="Arial" w:cs="Times New Roman"/>
      <w:szCs w:val="24"/>
      <w:lang w:val="en-GB"/>
    </w:rPr>
  </w:style>
  <w:style w:type="table" w:customStyle="1" w:styleId="2">
    <w:name w:val="Сетка таблицы2"/>
    <w:basedOn w:val="a1"/>
    <w:next w:val="a5"/>
    <w:uiPriority w:val="59"/>
    <w:rsid w:val="0097561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97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561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975611"/>
    <w:rPr>
      <w:rFonts w:ascii="Arial" w:eastAsia="Times New Roman" w:hAnsi="Arial" w:cs="Times New Roman"/>
      <w:szCs w:val="24"/>
      <w:lang w:val="en-GB"/>
    </w:rPr>
  </w:style>
  <w:style w:type="table" w:customStyle="1" w:styleId="2">
    <w:name w:val="Сетка таблицы2"/>
    <w:basedOn w:val="a1"/>
    <w:next w:val="a5"/>
    <w:uiPriority w:val="59"/>
    <w:rsid w:val="0097561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97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703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Ақмарал</cp:lastModifiedBy>
  <cp:revision>6</cp:revision>
  <dcterms:created xsi:type="dcterms:W3CDTF">2024-01-25T15:03:00Z</dcterms:created>
  <dcterms:modified xsi:type="dcterms:W3CDTF">2024-01-27T09:57:00Z</dcterms:modified>
</cp:coreProperties>
</file>