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CB" w:rsidRDefault="007854CB" w:rsidP="007854CB">
      <w:pPr>
        <w:spacing w:after="0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«Бауыржан Момышұлы атындағы ЖББ мектеп» КММ</w:t>
      </w:r>
    </w:p>
    <w:p w:rsidR="00832730" w:rsidRPr="00832730" w:rsidRDefault="00832730" w:rsidP="007854CB">
      <w:pPr>
        <w:spacing w:after="0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832730">
        <w:rPr>
          <w:rFonts w:ascii="Times New Roman" w:eastAsia="Times New Roman" w:hAnsi="Times New Roman" w:cs="Times New Roman"/>
          <w:b/>
          <w:lang w:val="kk-KZ" w:eastAsia="ru-RU"/>
        </w:rPr>
        <w:t>Қысқа</w:t>
      </w:r>
      <w:r w:rsidR="007854CB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832730">
        <w:rPr>
          <w:rFonts w:ascii="Times New Roman" w:eastAsia="Times New Roman" w:hAnsi="Times New Roman" w:cs="Times New Roman"/>
          <w:b/>
          <w:lang w:val="kk-KZ" w:eastAsia="ru-RU"/>
        </w:rPr>
        <w:t>мерзімді жоспар</w:t>
      </w:r>
    </w:p>
    <w:tbl>
      <w:tblPr>
        <w:tblW w:w="10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463"/>
      </w:tblGrid>
      <w:tr w:rsidR="00832730" w:rsidRPr="00F17D9C" w:rsidTr="003E17F2">
        <w:trPr>
          <w:trHeight w:val="225"/>
        </w:trPr>
        <w:tc>
          <w:tcPr>
            <w:tcW w:w="2405" w:type="dxa"/>
          </w:tcPr>
          <w:p w:rsidR="00832730" w:rsidRPr="00ED129F" w:rsidRDefault="00832730" w:rsidP="0083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D1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Бөлімі:</w:t>
            </w:r>
          </w:p>
        </w:tc>
        <w:tc>
          <w:tcPr>
            <w:tcW w:w="8463" w:type="dxa"/>
          </w:tcPr>
          <w:p w:rsidR="00832730" w:rsidRPr="00ED129F" w:rsidRDefault="001B0278" w:rsidP="0083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Табиғат құбылыстары</w:t>
            </w:r>
          </w:p>
        </w:tc>
      </w:tr>
      <w:tr w:rsidR="00832730" w:rsidRPr="00ED129F" w:rsidTr="003E17F2">
        <w:trPr>
          <w:trHeight w:val="225"/>
        </w:trPr>
        <w:tc>
          <w:tcPr>
            <w:tcW w:w="2405" w:type="dxa"/>
          </w:tcPr>
          <w:p w:rsidR="00832730" w:rsidRPr="00ED129F" w:rsidRDefault="00832730" w:rsidP="0083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D1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Педагогтің аты-жөні:</w:t>
            </w:r>
          </w:p>
        </w:tc>
        <w:tc>
          <w:tcPr>
            <w:tcW w:w="8463" w:type="dxa"/>
          </w:tcPr>
          <w:p w:rsidR="00832730" w:rsidRPr="00ED129F" w:rsidRDefault="00ED2BC4" w:rsidP="0083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Рысқұл Ә.Қ.</w:t>
            </w:r>
          </w:p>
        </w:tc>
      </w:tr>
      <w:tr w:rsidR="00832730" w:rsidRPr="00ED129F" w:rsidTr="003E17F2">
        <w:trPr>
          <w:trHeight w:val="225"/>
        </w:trPr>
        <w:tc>
          <w:tcPr>
            <w:tcW w:w="2405" w:type="dxa"/>
          </w:tcPr>
          <w:p w:rsidR="00832730" w:rsidRPr="00ED129F" w:rsidRDefault="00832730" w:rsidP="0083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D1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Күні:</w:t>
            </w:r>
          </w:p>
        </w:tc>
        <w:tc>
          <w:tcPr>
            <w:tcW w:w="8463" w:type="dxa"/>
          </w:tcPr>
          <w:p w:rsidR="00832730" w:rsidRPr="00ED129F" w:rsidRDefault="008C69A8" w:rsidP="0083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="00601CA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="00ED2BC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.01.2024</w:t>
            </w:r>
          </w:p>
        </w:tc>
      </w:tr>
      <w:tr w:rsidR="00832730" w:rsidRPr="00ED129F" w:rsidTr="003E17F2">
        <w:trPr>
          <w:trHeight w:val="225"/>
        </w:trPr>
        <w:tc>
          <w:tcPr>
            <w:tcW w:w="2405" w:type="dxa"/>
          </w:tcPr>
          <w:p w:rsidR="00832730" w:rsidRPr="00ED129F" w:rsidRDefault="00832730" w:rsidP="0083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D1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Сыныбы:</w:t>
            </w:r>
            <w:r w:rsidR="00ED2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4 «Ә</w:t>
            </w:r>
            <w:r w:rsidR="00CE6B28" w:rsidRPr="00ED1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» </w:t>
            </w:r>
          </w:p>
        </w:tc>
        <w:tc>
          <w:tcPr>
            <w:tcW w:w="8463" w:type="dxa"/>
          </w:tcPr>
          <w:p w:rsidR="00832730" w:rsidRPr="00ED129F" w:rsidRDefault="00832730" w:rsidP="0083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D129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Қатысушылар саны:                   Қатыспағандар саны:</w:t>
            </w:r>
          </w:p>
        </w:tc>
      </w:tr>
      <w:tr w:rsidR="00EB76A3" w:rsidRPr="00EB76A3" w:rsidTr="00EE5DD6">
        <w:trPr>
          <w:trHeight w:val="327"/>
        </w:trPr>
        <w:tc>
          <w:tcPr>
            <w:tcW w:w="2405" w:type="dxa"/>
          </w:tcPr>
          <w:p w:rsidR="00EB76A3" w:rsidRPr="00ED129F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D1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тақырыбы:</w:t>
            </w:r>
          </w:p>
        </w:tc>
        <w:tc>
          <w:tcPr>
            <w:tcW w:w="8463" w:type="dxa"/>
          </w:tcPr>
          <w:p w:rsidR="00EB76A3" w:rsidRPr="00ED129F" w:rsidRDefault="00EB76A3" w:rsidP="00EB76A3">
            <w:pPr>
              <w:spacing w:after="200" w:line="276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Ақиқат және жалған</w:t>
            </w:r>
          </w:p>
        </w:tc>
      </w:tr>
      <w:tr w:rsidR="00EB76A3" w:rsidRPr="00EB76A3" w:rsidTr="003E17F2">
        <w:trPr>
          <w:trHeight w:val="477"/>
        </w:trPr>
        <w:tc>
          <w:tcPr>
            <w:tcW w:w="2405" w:type="dxa"/>
          </w:tcPr>
          <w:p w:rsidR="00EB76A3" w:rsidRPr="00ED129F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D1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Оқу бағдарламасына сәйкес оқу мақсаты</w:t>
            </w:r>
          </w:p>
        </w:tc>
        <w:tc>
          <w:tcPr>
            <w:tcW w:w="8463" w:type="dxa"/>
          </w:tcPr>
          <w:p w:rsidR="00EB76A3" w:rsidRDefault="00EB76A3" w:rsidP="00EB76A3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6B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4.4.2.1 математикалық мазмұндағы пікірлер құру, олардың ақиқаттығын немесе жалғанды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ғын</w:t>
            </w:r>
          </w:p>
          <w:p w:rsidR="00EB76A3" w:rsidRPr="00ED129F" w:rsidRDefault="00EB76A3" w:rsidP="00EB76A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6B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анықтау</w:t>
            </w:r>
          </w:p>
        </w:tc>
      </w:tr>
      <w:tr w:rsidR="00E91BC3" w:rsidRPr="00445078" w:rsidTr="00934C3B">
        <w:trPr>
          <w:trHeight w:val="483"/>
        </w:trPr>
        <w:tc>
          <w:tcPr>
            <w:tcW w:w="2405" w:type="dxa"/>
          </w:tcPr>
          <w:p w:rsidR="00E91BC3" w:rsidRPr="00ED129F" w:rsidRDefault="00E91BC3" w:rsidP="00E91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D12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мақсаты:</w:t>
            </w:r>
          </w:p>
        </w:tc>
        <w:tc>
          <w:tcPr>
            <w:tcW w:w="8463" w:type="dxa"/>
          </w:tcPr>
          <w:p w:rsidR="00E91BC3" w:rsidRPr="00EB76A3" w:rsidRDefault="00EB76A3" w:rsidP="00EB76A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6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Математикалық мазмұндағы пікірлерді құрастыруды және олардың ақиқаттығын немесе жалғандығын анықтауды меңгерту</w:t>
            </w:r>
          </w:p>
        </w:tc>
      </w:tr>
    </w:tbl>
    <w:p w:rsidR="00832730" w:rsidRPr="00832730" w:rsidRDefault="00832730" w:rsidP="00832730">
      <w:pP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832730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Сабақтың барысы:</w:t>
      </w: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693"/>
        <w:gridCol w:w="2268"/>
        <w:gridCol w:w="1701"/>
        <w:gridCol w:w="2268"/>
      </w:tblGrid>
      <w:tr w:rsidR="00832730" w:rsidRPr="00832730" w:rsidTr="005164C5">
        <w:tc>
          <w:tcPr>
            <w:tcW w:w="1980" w:type="dxa"/>
          </w:tcPr>
          <w:p w:rsidR="009E56E4" w:rsidRDefault="00832730" w:rsidP="009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32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 кезеңі</w:t>
            </w:r>
          </w:p>
          <w:p w:rsidR="00832730" w:rsidRPr="00832730" w:rsidRDefault="00832730" w:rsidP="009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32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Уақыты</w:t>
            </w:r>
          </w:p>
        </w:tc>
        <w:tc>
          <w:tcPr>
            <w:tcW w:w="2693" w:type="dxa"/>
          </w:tcPr>
          <w:p w:rsidR="00832730" w:rsidRPr="00832730" w:rsidRDefault="00832730" w:rsidP="008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32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Педагогтің іс-әрекеті</w:t>
            </w:r>
          </w:p>
        </w:tc>
        <w:tc>
          <w:tcPr>
            <w:tcW w:w="2268" w:type="dxa"/>
          </w:tcPr>
          <w:p w:rsidR="00832730" w:rsidRPr="00832730" w:rsidRDefault="00832730" w:rsidP="008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32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Оқушының іс-әрекеті</w:t>
            </w:r>
          </w:p>
        </w:tc>
        <w:tc>
          <w:tcPr>
            <w:tcW w:w="1701" w:type="dxa"/>
          </w:tcPr>
          <w:p w:rsidR="00832730" w:rsidRPr="00832730" w:rsidRDefault="00832730" w:rsidP="008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32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Бағалау</w:t>
            </w:r>
          </w:p>
        </w:tc>
        <w:tc>
          <w:tcPr>
            <w:tcW w:w="2268" w:type="dxa"/>
          </w:tcPr>
          <w:p w:rsidR="00832730" w:rsidRPr="00832730" w:rsidRDefault="00832730" w:rsidP="0083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327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Ресурстар</w:t>
            </w:r>
          </w:p>
        </w:tc>
      </w:tr>
      <w:tr w:rsidR="006F1AFC" w:rsidRPr="009C2D06" w:rsidTr="002605F5">
        <w:trPr>
          <w:trHeight w:val="5310"/>
        </w:trPr>
        <w:tc>
          <w:tcPr>
            <w:tcW w:w="1980" w:type="dxa"/>
          </w:tcPr>
          <w:p w:rsidR="006F1AFC" w:rsidRPr="00F21A6C" w:rsidRDefault="006F1AFC" w:rsidP="006F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21A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басы</w:t>
            </w:r>
          </w:p>
          <w:p w:rsidR="006F1AFC" w:rsidRPr="00F21A6C" w:rsidRDefault="006F1AFC" w:rsidP="006F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F21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Қызығушылықты ояту</w:t>
            </w:r>
          </w:p>
          <w:p w:rsidR="006F1AFC" w:rsidRPr="008F2F08" w:rsidRDefault="004B46DE" w:rsidP="006F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5 </w:t>
            </w:r>
            <w:r w:rsidR="006F1A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мин.</w:t>
            </w:r>
          </w:p>
        </w:tc>
        <w:tc>
          <w:tcPr>
            <w:tcW w:w="2693" w:type="dxa"/>
          </w:tcPr>
          <w:p w:rsidR="00562790" w:rsidRDefault="00562790" w:rsidP="00EF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Миға шабуыл</w:t>
            </w:r>
          </w:p>
          <w:p w:rsidR="00562790" w:rsidRPr="00CE6EAB" w:rsidRDefault="00562790" w:rsidP="00EF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E6E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S=?</w:t>
            </w:r>
          </w:p>
          <w:p w:rsidR="00562790" w:rsidRDefault="00562790" w:rsidP="00EF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E6E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V=?</w:t>
            </w:r>
          </w:p>
          <w:p w:rsidR="00ED2BC4" w:rsidRPr="00ED2BC4" w:rsidRDefault="00ED2BC4" w:rsidP="00EF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t=?</w:t>
            </w:r>
          </w:p>
          <w:p w:rsidR="00EF6AF8" w:rsidRDefault="00EF6AF8" w:rsidP="00EF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56D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Үй тапсырмасын тексеру</w:t>
            </w:r>
          </w:p>
          <w:p w:rsidR="00187818" w:rsidRPr="00562790" w:rsidRDefault="00187818" w:rsidP="00EF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627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45 бет №10 есеп</w:t>
            </w:r>
          </w:p>
          <w:p w:rsidR="00562790" w:rsidRPr="002605F5" w:rsidRDefault="00562790" w:rsidP="00EF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605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Керемет</w:t>
            </w:r>
          </w:p>
          <w:p w:rsidR="002605F5" w:rsidRPr="002605F5" w:rsidRDefault="002605F5" w:rsidP="0026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60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Біздің бүгінгі тақырыбымыз</w:t>
            </w:r>
            <w:r w:rsidRPr="002605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 Ақиқат және жалған</w:t>
            </w:r>
          </w:p>
          <w:p w:rsidR="002605F5" w:rsidRDefault="002605F5" w:rsidP="0026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60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Мақсатымыз </w:t>
            </w:r>
            <w:r w:rsidRPr="002605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– Математикалық мазмұндағы пікірлерді құрастыруды және олардың ақиқаттығын немесе жалғандығын анықтауды меңгерту</w:t>
            </w:r>
          </w:p>
          <w:p w:rsidR="002605F5" w:rsidRPr="002605F5" w:rsidRDefault="002605F5" w:rsidP="0026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60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Ой қозғау</w:t>
            </w:r>
          </w:p>
          <w:p w:rsidR="002605F5" w:rsidRPr="002605F5" w:rsidRDefault="002605F5" w:rsidP="00EF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-</w:t>
            </w:r>
            <w:r w:rsidRPr="002605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Балалар, айналамызға қарайықшы. Не байқадыңдар?</w:t>
            </w:r>
          </w:p>
          <w:p w:rsidR="002605F5" w:rsidRPr="002605F5" w:rsidRDefault="002605F5" w:rsidP="00EF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605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-Қандай суреттер көріп тұрсыңдар?</w:t>
            </w:r>
          </w:p>
          <w:p w:rsidR="00A327B6" w:rsidRPr="00EB76A3" w:rsidRDefault="002605F5" w:rsidP="0026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605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-Бұларды бір сөзбен не деп айтуға болады?</w:t>
            </w:r>
          </w:p>
        </w:tc>
        <w:tc>
          <w:tcPr>
            <w:tcW w:w="2268" w:type="dxa"/>
          </w:tcPr>
          <w:p w:rsidR="00ED2BC4" w:rsidRDefault="00ED2BC4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S=V*t</w:t>
            </w:r>
          </w:p>
          <w:p w:rsidR="00ED2BC4" w:rsidRDefault="00ED2BC4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V=S/t</w:t>
            </w:r>
          </w:p>
          <w:p w:rsidR="00ED2BC4" w:rsidRPr="00ED2BC4" w:rsidRDefault="00ED2BC4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t=S/V</w:t>
            </w:r>
          </w:p>
          <w:p w:rsidR="00ED2BC4" w:rsidRDefault="00ED2BC4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D2BC4" w:rsidRDefault="00ED2BC4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D2BC4" w:rsidRDefault="00ED2BC4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D2BC4" w:rsidRDefault="00ED2BC4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D2BC4" w:rsidRDefault="00ED2BC4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D2BC4" w:rsidRDefault="00ED2BC4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D2BC4" w:rsidRDefault="00ED2BC4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D2BC4" w:rsidRDefault="00ED2BC4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D2BC4" w:rsidRDefault="00ED2BC4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D2BC4" w:rsidRDefault="00ED2BC4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D2BC4" w:rsidRDefault="00ED2BC4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D2BC4" w:rsidRDefault="00ED2BC4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D2BC4" w:rsidRDefault="00ED2BC4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D2BC4" w:rsidRDefault="00ED2BC4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D2BC4" w:rsidRDefault="00ED2BC4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F1AFC" w:rsidRDefault="002605F5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-суреттер</w:t>
            </w:r>
            <w:r w:rsidR="00EB76A3" w:rsidRPr="0083273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2605F5" w:rsidRDefault="002605F5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-жер сілкінісі, өрт, су тасқыны</w:t>
            </w:r>
          </w:p>
          <w:p w:rsidR="00ED2BC4" w:rsidRPr="00832730" w:rsidRDefault="002605F5" w:rsidP="00EB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-табиғат сипатындағы төтенше жағдайлар</w:t>
            </w:r>
          </w:p>
        </w:tc>
        <w:tc>
          <w:tcPr>
            <w:tcW w:w="1701" w:type="dxa"/>
          </w:tcPr>
          <w:p w:rsidR="006F1AFC" w:rsidRPr="00562790" w:rsidRDefault="00562790" w:rsidP="006F1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627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Дескриптор:</w:t>
            </w:r>
          </w:p>
          <w:p w:rsidR="00562790" w:rsidRDefault="00562790" w:rsidP="006F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-үй тапсырмасы-1б</w:t>
            </w:r>
          </w:p>
        </w:tc>
        <w:tc>
          <w:tcPr>
            <w:tcW w:w="2268" w:type="dxa"/>
            <w:shd w:val="clear" w:color="auto" w:fill="FFFFFF"/>
          </w:tcPr>
          <w:p w:rsidR="006F1AFC" w:rsidRPr="00EF6AF8" w:rsidRDefault="00035FBC" w:rsidP="00EF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Суреттер </w:t>
            </w:r>
          </w:p>
        </w:tc>
      </w:tr>
      <w:tr w:rsidR="00EB76A3" w:rsidRPr="004928B9" w:rsidTr="00656150">
        <w:trPr>
          <w:trHeight w:val="1845"/>
        </w:trPr>
        <w:tc>
          <w:tcPr>
            <w:tcW w:w="1980" w:type="dxa"/>
          </w:tcPr>
          <w:p w:rsidR="00EB76A3" w:rsidRPr="00832730" w:rsidRDefault="00EB76A3" w:rsidP="004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D5C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Математика күнделікті өмірде</w:t>
            </w:r>
          </w:p>
          <w:p w:rsidR="00EB76A3" w:rsidRPr="00832730" w:rsidRDefault="004B46DE" w:rsidP="00EB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мин.</w:t>
            </w:r>
          </w:p>
        </w:tc>
        <w:tc>
          <w:tcPr>
            <w:tcW w:w="2693" w:type="dxa"/>
          </w:tcPr>
          <w:p w:rsidR="00EB76A3" w:rsidRPr="00C2466A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24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№ 1-тапсырма</w:t>
            </w:r>
          </w:p>
          <w:p w:rsidR="00EB76A3" w:rsidRPr="00BD5CCC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5C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«Жер сілкінісі кезінде…» деген сөздермен өз пікіріңді құрастыр. Олар қандай пікірлер болады?</w:t>
            </w:r>
          </w:p>
          <w:p w:rsidR="00EB76A3" w:rsidRDefault="00E0396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-Өздерің пікір құрастырғанда не байқадыңдар?</w:t>
            </w:r>
          </w:p>
          <w:p w:rsidR="00E03963" w:rsidRDefault="00E0396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039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-суретке қарап нақты пікір айттық</w:t>
            </w:r>
          </w:p>
          <w:p w:rsidR="00E03963" w:rsidRDefault="00E0396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-қалай айттық?</w:t>
            </w:r>
          </w:p>
          <w:p w:rsidR="00E03963" w:rsidRDefault="00E0396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039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-хабарлы түрде айттық</w:t>
            </w:r>
          </w:p>
          <w:p w:rsidR="00E03963" w:rsidRDefault="00E0396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Осыдан пікір туралы ереже туындайды.</w:t>
            </w:r>
          </w:p>
          <w:p w:rsidR="00E03963" w:rsidRPr="00E03963" w:rsidRDefault="00E0396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039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Жалған немесе ақиқат екендігі туралы нақты айтуға болатын сөйлемді пікір деп атайды. Басқа кез-келген сөйлем пікір бола алмайды. Пікір міндетті түрде хабарлы сөйлем болуы тиіс.</w:t>
            </w:r>
          </w:p>
        </w:tc>
        <w:tc>
          <w:tcPr>
            <w:tcW w:w="2268" w:type="dxa"/>
          </w:tcPr>
          <w:p w:rsidR="00E03963" w:rsidRPr="00E03963" w:rsidRDefault="00E0396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039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1-2 топ:</w:t>
            </w:r>
          </w:p>
          <w:p w:rsidR="00EB76A3" w:rsidRDefault="004928B9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 Жер сілкінісі кезінде үстел астына жасырыну қажет</w:t>
            </w:r>
          </w:p>
          <w:p w:rsidR="004928B9" w:rsidRDefault="004928B9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 лифт қолдануға болмайды.</w:t>
            </w:r>
          </w:p>
          <w:p w:rsidR="004928B9" w:rsidRDefault="004928B9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 ғимараттаға жақын тұрмау қажет.</w:t>
            </w:r>
          </w:p>
          <w:p w:rsidR="004928B9" w:rsidRDefault="004928B9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 ғимараттан сыртқа шығу қажет</w:t>
            </w:r>
          </w:p>
          <w:p w:rsidR="004928B9" w:rsidRDefault="004928B9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 заттардан алысырақ тұру қажет.</w:t>
            </w:r>
          </w:p>
          <w:p w:rsidR="004928B9" w:rsidRDefault="004928B9" w:rsidP="0049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6. электр құрылғыларына жоламау қажет.</w:t>
            </w:r>
          </w:p>
          <w:p w:rsidR="00E03963" w:rsidRPr="00832730" w:rsidRDefault="00E03963" w:rsidP="0049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039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3-топ: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практика жүзінде көрсетеді</w:t>
            </w:r>
          </w:p>
        </w:tc>
        <w:tc>
          <w:tcPr>
            <w:tcW w:w="1701" w:type="dxa"/>
          </w:tcPr>
          <w:p w:rsidR="00EB76A3" w:rsidRPr="00C2466A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246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Дескриптор:</w:t>
            </w:r>
          </w:p>
          <w:p w:rsidR="00EB76A3" w:rsidRPr="00C2466A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2466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  <w:r w:rsidRPr="00BD5C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 сілкінісі кезінд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е </w:t>
            </w:r>
            <w:r w:rsidRPr="00BD5C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деген сөздермен өз пікірі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 </w:t>
            </w:r>
            <w:r w:rsidRPr="00BD5C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құрастыр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ады</w:t>
            </w:r>
            <w:r w:rsidR="004B46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-1б</w:t>
            </w:r>
          </w:p>
          <w:p w:rsidR="00EB76A3" w:rsidRPr="00832730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EB76A3" w:rsidRPr="00832730" w:rsidRDefault="00035FBC" w:rsidP="00EB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Плакат, фломастер</w:t>
            </w:r>
          </w:p>
        </w:tc>
      </w:tr>
      <w:tr w:rsidR="00EB76A3" w:rsidRPr="00E03963" w:rsidTr="00472766">
        <w:trPr>
          <w:trHeight w:val="420"/>
        </w:trPr>
        <w:tc>
          <w:tcPr>
            <w:tcW w:w="1980" w:type="dxa"/>
          </w:tcPr>
          <w:p w:rsidR="00EB76A3" w:rsidRPr="00035FBC" w:rsidRDefault="00035FBC" w:rsidP="004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Дұрыс/бұрыс</w:t>
            </w:r>
          </w:p>
          <w:p w:rsidR="00EB76A3" w:rsidRPr="00B638EA" w:rsidRDefault="004B46DE" w:rsidP="00EB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мин.</w:t>
            </w:r>
          </w:p>
        </w:tc>
        <w:tc>
          <w:tcPr>
            <w:tcW w:w="2693" w:type="dxa"/>
          </w:tcPr>
          <w:p w:rsidR="00EB76A3" w:rsidRPr="0078694C" w:rsidRDefault="00E0396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03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Оқулықтағы </w:t>
            </w:r>
            <w:r w:rsidR="00EB76A3" w:rsidRPr="00786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№ </w:t>
            </w:r>
            <w:r w:rsidR="00EB7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  <w:r w:rsidR="00EB76A3" w:rsidRPr="00786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-тапсырма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ны орындау</w:t>
            </w:r>
          </w:p>
          <w:p w:rsidR="00EB76A3" w:rsidRPr="00BD5CCC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5C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Анықтап көр.</w:t>
            </w:r>
          </w:p>
          <w:p w:rsidR="00EB76A3" w:rsidRPr="00BD5CCC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5C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• 15 саны 5-тен 3 есе артық. </w:t>
            </w:r>
          </w:p>
          <w:p w:rsidR="00EB76A3" w:rsidRPr="00BD5CCC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5C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• Теңдеуді шешу дегеніміз - оның түбірін табу. </w:t>
            </w:r>
          </w:p>
          <w:p w:rsidR="00EB76A3" w:rsidRPr="00BD5CCC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5C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• Кез келген шаршы тіктөртбұрыш болып табылады. </w:t>
            </w:r>
          </w:p>
          <w:p w:rsidR="00EB76A3" w:rsidRPr="00BD5CCC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5C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• х - 3 санынан кем. </w:t>
            </w:r>
          </w:p>
          <w:p w:rsidR="00EB76A3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5C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Қандай жағдайда мұны анықтай алмайсың?</w:t>
            </w:r>
          </w:p>
        </w:tc>
        <w:tc>
          <w:tcPr>
            <w:tcW w:w="2268" w:type="dxa"/>
          </w:tcPr>
          <w:p w:rsidR="00EB76A3" w:rsidRDefault="00E03963" w:rsidP="00E0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Пікірлердің ішіндегі Х саны 3 санынан кем пікірі ақиқат екендігін анықтауға бола ма? Әрине мүмкін емес. Өйткені Х дегеніміз белгісіздікті білдіреді. Пікірдің ережесін еске түсіретін болсақ жалған инемесе ақиқат екендігі туралы нақты айтуға болатын сөйлем пікір деп аталады. Яғни Х дегеніміз нақты емес нақтылық жоқ. Сондықтан ол пікір бола алмайды.</w:t>
            </w:r>
          </w:p>
        </w:tc>
        <w:tc>
          <w:tcPr>
            <w:tcW w:w="1701" w:type="dxa"/>
          </w:tcPr>
          <w:p w:rsidR="00EB76A3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86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Дескриптор:</w:t>
            </w:r>
          </w:p>
          <w:p w:rsidR="00EB76A3" w:rsidRPr="009C3B2D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C3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пікірлердің дұрыстығын тексереді</w:t>
            </w:r>
            <w:r w:rsidR="004B46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-1б</w:t>
            </w:r>
          </w:p>
        </w:tc>
        <w:tc>
          <w:tcPr>
            <w:tcW w:w="2268" w:type="dxa"/>
            <w:shd w:val="clear" w:color="auto" w:fill="FFFFFF"/>
          </w:tcPr>
          <w:p w:rsidR="00EB76A3" w:rsidRPr="00832730" w:rsidRDefault="00035FBC" w:rsidP="00EB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Дәптер, қалам</w:t>
            </w:r>
          </w:p>
        </w:tc>
      </w:tr>
      <w:tr w:rsidR="00EB76A3" w:rsidRPr="003467AE" w:rsidTr="00FC0DEC">
        <w:trPr>
          <w:trHeight w:val="557"/>
        </w:trPr>
        <w:tc>
          <w:tcPr>
            <w:tcW w:w="1980" w:type="dxa"/>
            <w:tcBorders>
              <w:top w:val="single" w:sz="4" w:space="0" w:color="auto"/>
            </w:tcBorders>
          </w:tcPr>
          <w:p w:rsidR="00EB76A3" w:rsidRDefault="003467AE" w:rsidP="00EB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«Жаңылма» ойыны</w:t>
            </w:r>
          </w:p>
          <w:p w:rsidR="00EB76A3" w:rsidRPr="00B638EA" w:rsidRDefault="004B46DE" w:rsidP="00EB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мин.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B76A3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57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  <w:r w:rsidRPr="00C57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-тапсырма</w:t>
            </w:r>
          </w:p>
          <w:p w:rsidR="003467AE" w:rsidRDefault="003467AE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«+», «-» таңбасын қою арқылы тапсырма орындау</w:t>
            </w:r>
          </w:p>
          <w:p w:rsidR="00EB76A3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D5CC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Математикалық жазбалар бойынша пікір құрастыр. Олардың қайсысы дұрыс және қайсысы бұрыс?</w:t>
            </w:r>
          </w:p>
          <w:p w:rsidR="00EB76A3" w:rsidRPr="008D6852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D68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12•6=72</w:t>
            </w:r>
          </w:p>
          <w:p w:rsidR="00EB76A3" w:rsidRPr="008D6852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D68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185 &gt; 97 </w:t>
            </w:r>
          </w:p>
          <w:p w:rsidR="00EB76A3" w:rsidRPr="008D6852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D68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324 &lt; 305</w:t>
            </w:r>
          </w:p>
          <w:p w:rsidR="00EB76A3" w:rsidRPr="00C57665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D68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47-39=18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76A3" w:rsidRDefault="003467AE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 +</w:t>
            </w:r>
          </w:p>
          <w:p w:rsidR="003467AE" w:rsidRDefault="003467AE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 +</w:t>
            </w:r>
          </w:p>
          <w:p w:rsidR="003467AE" w:rsidRDefault="003467AE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 -</w:t>
            </w:r>
          </w:p>
          <w:p w:rsidR="003467AE" w:rsidRDefault="003467AE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 –</w:t>
            </w:r>
          </w:p>
          <w:p w:rsidR="003467AE" w:rsidRDefault="003467AE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Математикада дұрыс пікірлерді ақиқат, ал бұрыс пікірлерді жалған деп атайды. А, Ж түрінде жазылады.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6A3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57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Дескриптор:</w:t>
            </w:r>
          </w:p>
          <w:p w:rsidR="00EB76A3" w:rsidRPr="00C57665" w:rsidRDefault="002C65D6" w:rsidP="0003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65D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="00035F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пікірлердің ақиқат жалған екендігін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табады-1</w:t>
            </w:r>
            <w:r w:rsidRPr="002C65D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EB76A3" w:rsidRPr="00341EE0" w:rsidRDefault="00035FBC" w:rsidP="00EB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Кесте </w:t>
            </w:r>
          </w:p>
        </w:tc>
      </w:tr>
      <w:tr w:rsidR="00035FBC" w:rsidRPr="001E6E3E" w:rsidTr="00035FBC">
        <w:trPr>
          <w:trHeight w:val="1804"/>
        </w:trPr>
        <w:tc>
          <w:tcPr>
            <w:tcW w:w="1980" w:type="dxa"/>
            <w:tcBorders>
              <w:top w:val="single" w:sz="4" w:space="0" w:color="auto"/>
            </w:tcBorders>
          </w:tcPr>
          <w:p w:rsidR="00035FBC" w:rsidRDefault="00035FBC" w:rsidP="00EB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Қал</w:t>
            </w:r>
            <w:r w:rsidR="00445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етпей, ойланып жауап бер</w:t>
            </w:r>
          </w:p>
          <w:p w:rsidR="001E6E3E" w:rsidRPr="001E6E3E" w:rsidRDefault="001E6E3E" w:rsidP="00EB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E6E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мин.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35FBC" w:rsidRPr="00035FBC" w:rsidRDefault="00035FBC" w:rsidP="0003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F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Заңдылыққа байланысты.</w:t>
            </w:r>
          </w:p>
          <w:p w:rsidR="00035FBC" w:rsidRPr="00035FBC" w:rsidRDefault="00035FBC" w:rsidP="0003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F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Сандардың осы реттіліктегі үлгісін тауып, сұрақ белгісінің орнына келетін санды анықтаңыз.</w:t>
            </w:r>
          </w:p>
          <w:p w:rsidR="00035FBC" w:rsidRPr="00C57665" w:rsidRDefault="00035FBC" w:rsidP="0003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35F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1=3, 2=3, 3=2, 4=4, 5=3, 6=4, 7=4, 8=?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35FBC" w:rsidRPr="003467AE" w:rsidRDefault="001E6E3E" w:rsidP="0034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E6E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Сандардың осы реттіліктегі үлгісін тауып, сұрақ белгісіні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 орнына келетін санды анықтайды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5FBC" w:rsidRPr="001E6E3E" w:rsidRDefault="001E6E3E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E6E3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Кереметсің! Сенің қолыңнан келеді!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035FBC" w:rsidRDefault="001E6E3E" w:rsidP="00EB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Презентация</w:t>
            </w:r>
          </w:p>
          <w:p w:rsidR="001E6E3E" w:rsidRPr="001E6E3E" w:rsidRDefault="001E6E3E" w:rsidP="00EB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</w:tc>
      </w:tr>
      <w:tr w:rsidR="00EB76A3" w:rsidRPr="008F2F08" w:rsidTr="002C65D6">
        <w:trPr>
          <w:trHeight w:val="3116"/>
        </w:trPr>
        <w:tc>
          <w:tcPr>
            <w:tcW w:w="1980" w:type="dxa"/>
            <w:tcBorders>
              <w:top w:val="single" w:sz="4" w:space="0" w:color="auto"/>
            </w:tcBorders>
          </w:tcPr>
          <w:p w:rsidR="00EB76A3" w:rsidRDefault="003467AE" w:rsidP="00EB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«Алма мен жапырақ» ойыны</w:t>
            </w:r>
          </w:p>
          <w:p w:rsidR="00EB76A3" w:rsidRPr="00B638EA" w:rsidRDefault="004B46DE" w:rsidP="00EB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мин.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B76A3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57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  <w:r w:rsidRPr="00C57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-тапсырма</w:t>
            </w:r>
          </w:p>
          <w:p w:rsidR="003467AE" w:rsidRPr="003467AE" w:rsidRDefault="003467AE" w:rsidP="0034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467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 7 санын 6 есе арттырып, 42 санын алдық.</w:t>
            </w:r>
          </w:p>
          <w:p w:rsidR="003467AE" w:rsidRPr="003467AE" w:rsidRDefault="003467AE" w:rsidP="0034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467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 64-ті 8-ге бөлгенде, 7 саны шықты.</w:t>
            </w:r>
          </w:p>
          <w:p w:rsidR="003467AE" w:rsidRPr="003467AE" w:rsidRDefault="003467AE" w:rsidP="0034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467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 9 бен 8-дің қосындысы 17-ге тең.</w:t>
            </w:r>
          </w:p>
          <w:p w:rsidR="003467AE" w:rsidRPr="003467AE" w:rsidRDefault="003467AE" w:rsidP="0034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467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 9-ды 21-ге арттырып, 30 санын алдық.</w:t>
            </w:r>
          </w:p>
          <w:p w:rsidR="003467AE" w:rsidRPr="003467AE" w:rsidRDefault="003467AE" w:rsidP="0034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467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 9 бен 7-нің көбейтіндісі 81-ге тең.</w:t>
            </w:r>
          </w:p>
          <w:p w:rsidR="002C65D6" w:rsidRPr="00750149" w:rsidRDefault="003467AE" w:rsidP="002C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467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6. 48 бен 6 сандарының бөліндісі 8-ге тең.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467AE" w:rsidRPr="003467AE" w:rsidRDefault="003467AE" w:rsidP="0034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467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 А</w:t>
            </w:r>
          </w:p>
          <w:p w:rsidR="003467AE" w:rsidRPr="003467AE" w:rsidRDefault="003467AE" w:rsidP="0034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467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 Ж</w:t>
            </w:r>
          </w:p>
          <w:p w:rsidR="003467AE" w:rsidRPr="003467AE" w:rsidRDefault="003467AE" w:rsidP="0034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467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 А</w:t>
            </w:r>
          </w:p>
          <w:p w:rsidR="003467AE" w:rsidRPr="003467AE" w:rsidRDefault="003467AE" w:rsidP="0034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467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 А</w:t>
            </w:r>
          </w:p>
          <w:p w:rsidR="003467AE" w:rsidRPr="003467AE" w:rsidRDefault="003467AE" w:rsidP="0034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467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 Ж</w:t>
            </w:r>
          </w:p>
          <w:p w:rsidR="003467AE" w:rsidRDefault="003467AE" w:rsidP="0034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467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6. А</w:t>
            </w:r>
          </w:p>
          <w:p w:rsidR="003467AE" w:rsidRDefault="003467AE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467AE" w:rsidRDefault="003467AE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467AE" w:rsidRDefault="003467AE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467AE" w:rsidRDefault="003467AE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467AE" w:rsidRDefault="003467AE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467AE" w:rsidRDefault="003467AE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B76A3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6A3" w:rsidRDefault="00EB76A3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57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Дескриптор:</w:t>
            </w:r>
          </w:p>
          <w:p w:rsidR="003467AE" w:rsidRPr="003467AE" w:rsidRDefault="003467AE" w:rsidP="0034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467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-ақиқат немесе жалған екендігін </w:t>
            </w:r>
            <w:r w:rsidR="00035F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анықтайды</w:t>
            </w:r>
            <w:r w:rsidRPr="003467A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-1б</w:t>
            </w:r>
          </w:p>
          <w:p w:rsidR="00EB76A3" w:rsidRPr="008D6852" w:rsidRDefault="00EB76A3" w:rsidP="0075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EB76A3" w:rsidRPr="003467AE" w:rsidRDefault="003467AE" w:rsidP="00EB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 xml:space="preserve">Learningapps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бағдарламасы</w:t>
            </w:r>
          </w:p>
        </w:tc>
      </w:tr>
      <w:tr w:rsidR="00750149" w:rsidRPr="00445078" w:rsidTr="00035FBC">
        <w:trPr>
          <w:trHeight w:val="1793"/>
        </w:trPr>
        <w:tc>
          <w:tcPr>
            <w:tcW w:w="1980" w:type="dxa"/>
            <w:tcBorders>
              <w:top w:val="single" w:sz="4" w:space="0" w:color="auto"/>
            </w:tcBorders>
          </w:tcPr>
          <w:p w:rsidR="00750149" w:rsidRDefault="00035FBC" w:rsidP="00EB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Қалыптастырушы бағалау</w:t>
            </w:r>
          </w:p>
          <w:p w:rsidR="00035FBC" w:rsidRDefault="001E6E3E" w:rsidP="00EB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="00035FBC" w:rsidRPr="00035F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мин</w:t>
            </w:r>
            <w:r w:rsidR="00035F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E6EAB" w:rsidRPr="00CE6EAB" w:rsidRDefault="00CE6EAB" w:rsidP="00CE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E6E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 Жол қауіпсіздік техникасын сақтау бойынша ақиқат пікірді тап. Тиісті белгіні қой.</w:t>
            </w:r>
          </w:p>
          <w:p w:rsidR="00CE6EAB" w:rsidRPr="00CE6EAB" w:rsidRDefault="00CE6EAB" w:rsidP="00CE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E6E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2. Ақиқат пікірді (А), жалған пікірді (Ж) әріпімен белгіле. </w:t>
            </w:r>
          </w:p>
          <w:p w:rsidR="00750149" w:rsidRPr="00CE6EAB" w:rsidRDefault="00CE6EAB" w:rsidP="00CE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E6EA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 Ақиқат және жалған пікірлерді тап.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0149" w:rsidRPr="003467AE" w:rsidRDefault="00CE6EAB" w:rsidP="0034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Тапсырмаларды орындайды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0149" w:rsidRDefault="00750149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Дескриптор</w:t>
            </w:r>
          </w:p>
          <w:p w:rsidR="00750149" w:rsidRDefault="00035FBC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035FBC">
              <w:rPr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иісті белгіні қойып, ақиқат пікірді табады-1б</w:t>
            </w:r>
          </w:p>
          <w:p w:rsidR="00035FBC" w:rsidRDefault="00035FBC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035FBC">
              <w:rPr>
                <w:lang w:val="kk-KZ"/>
              </w:rPr>
              <w:t xml:space="preserve"> </w:t>
            </w:r>
            <w:r w:rsidRPr="00035F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Ақиқат пікірді (А), жалған пікірді (Ж) әріпімен белгіле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йді-1б</w:t>
            </w:r>
          </w:p>
          <w:p w:rsidR="00035FBC" w:rsidRDefault="00035FBC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-суреттердегі ақиқат жалған пікірлерді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сәйкестендіреді-1б</w:t>
            </w:r>
          </w:p>
          <w:p w:rsidR="00035FBC" w:rsidRDefault="00035FBC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-жалған пікірді табады-1б</w:t>
            </w:r>
          </w:p>
          <w:p w:rsidR="00035FBC" w:rsidRPr="00750149" w:rsidRDefault="00035FBC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F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-пікірлер бойынша ақиқатты тауып, сұраққа жауап береді-1б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750149" w:rsidRPr="00035FBC" w:rsidRDefault="00750149" w:rsidP="007501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</w:tc>
      </w:tr>
      <w:tr w:rsidR="007C1496" w:rsidRPr="00035FBC" w:rsidTr="007C1496">
        <w:trPr>
          <w:trHeight w:val="746"/>
        </w:trPr>
        <w:tc>
          <w:tcPr>
            <w:tcW w:w="1980" w:type="dxa"/>
            <w:tcBorders>
              <w:top w:val="single" w:sz="4" w:space="0" w:color="auto"/>
            </w:tcBorders>
          </w:tcPr>
          <w:p w:rsidR="007C1496" w:rsidRDefault="007C1496" w:rsidP="00EB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«Қар кесегі» әдісі</w:t>
            </w:r>
          </w:p>
          <w:p w:rsidR="007C1496" w:rsidRPr="007C1496" w:rsidRDefault="007C1496" w:rsidP="00EB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C14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мин.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C1496" w:rsidRPr="00CE6EAB" w:rsidRDefault="007C1496" w:rsidP="00CE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Қағазды қар түрінде жасап пікір құрастыру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C1496" w:rsidRDefault="007C1496" w:rsidP="00346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Қағазды қар түрінде жасап пікір құрастырады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1496" w:rsidRPr="007C1496" w:rsidRDefault="007C1496" w:rsidP="00EB7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C149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Кереметсің!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7C1496" w:rsidRDefault="007C1496" w:rsidP="007C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Қағаздар</w:t>
            </w:r>
          </w:p>
          <w:p w:rsidR="007C1496" w:rsidRPr="00035FBC" w:rsidRDefault="007C1496" w:rsidP="007501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</w:tc>
      </w:tr>
      <w:tr w:rsidR="00337AF8" w:rsidRPr="00052F6D" w:rsidTr="00772A5D">
        <w:trPr>
          <w:trHeight w:val="1411"/>
        </w:trPr>
        <w:tc>
          <w:tcPr>
            <w:tcW w:w="1980" w:type="dxa"/>
          </w:tcPr>
          <w:p w:rsidR="00337AF8" w:rsidRPr="0001757B" w:rsidRDefault="00337AF8" w:rsidP="0033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соңы.</w:t>
            </w:r>
          </w:p>
          <w:p w:rsidR="00337AF8" w:rsidRPr="0001757B" w:rsidRDefault="00337AF8" w:rsidP="0033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Ой толғаныс</w:t>
            </w:r>
          </w:p>
          <w:p w:rsidR="00337AF8" w:rsidRPr="0001757B" w:rsidRDefault="00337AF8" w:rsidP="0033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Рефлексия</w:t>
            </w:r>
          </w:p>
          <w:p w:rsidR="00FF3976" w:rsidRPr="0001757B" w:rsidRDefault="00FF3976" w:rsidP="00337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37AF8" w:rsidRDefault="00337AF8" w:rsidP="0033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Жеке жұмыс:</w:t>
            </w:r>
          </w:p>
          <w:p w:rsidR="00FD7CC6" w:rsidRPr="00FD7CC6" w:rsidRDefault="0068591A" w:rsidP="0033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5 </w:t>
            </w:r>
            <w:r w:rsidR="00FD7CC6" w:rsidRPr="00FD7CC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мин.</w:t>
            </w:r>
          </w:p>
          <w:p w:rsidR="00337AF8" w:rsidRPr="005F2999" w:rsidRDefault="00337AF8" w:rsidP="0027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E6E3E" w:rsidRPr="00FD7CC6" w:rsidRDefault="00C256E1" w:rsidP="001E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3 </w:t>
            </w:r>
            <w:r w:rsidR="007C1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(сабақтың үш сәті)</w:t>
            </w:r>
          </w:p>
          <w:p w:rsidR="005D77B3" w:rsidRPr="00FD7CC6" w:rsidRDefault="005D77B3" w:rsidP="00337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</w:tcPr>
          <w:p w:rsidR="007C1496" w:rsidRPr="007C1496" w:rsidRDefault="00C256E1" w:rsidP="00337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Сабақтың 3 сәті бойынша қорытынды жасап өз-өзін бағалау</w:t>
            </w:r>
          </w:p>
        </w:tc>
        <w:tc>
          <w:tcPr>
            <w:tcW w:w="1701" w:type="dxa"/>
          </w:tcPr>
          <w:p w:rsidR="00337AF8" w:rsidRPr="00832730" w:rsidRDefault="00337AF8" w:rsidP="00337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</w:tcPr>
          <w:p w:rsidR="00337AF8" w:rsidRDefault="00C256E1" w:rsidP="0033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  <w:t>Презентация</w:t>
            </w:r>
          </w:p>
          <w:p w:rsidR="00C256E1" w:rsidRDefault="00C256E1" w:rsidP="0033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1E6E3E" w:rsidRPr="001E6E3E" w:rsidRDefault="001E6E3E" w:rsidP="0033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FE7F12" w:rsidRPr="00D34B9A" w:rsidRDefault="00FE7F12" w:rsidP="0012138B">
      <w:pPr>
        <w:rPr>
          <w:rFonts w:ascii="Times New Roman" w:hAnsi="Times New Roman" w:cs="Times New Roman"/>
          <w:sz w:val="24"/>
          <w:szCs w:val="28"/>
          <w:lang w:val="kk-KZ"/>
        </w:rPr>
      </w:pPr>
    </w:p>
    <w:sectPr w:rsidR="00FE7F12" w:rsidRPr="00D34B9A" w:rsidSect="009E56E4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661AC"/>
    <w:multiLevelType w:val="hybridMultilevel"/>
    <w:tmpl w:val="92C8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D53AD"/>
    <w:multiLevelType w:val="hybridMultilevel"/>
    <w:tmpl w:val="C480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7DEF"/>
    <w:multiLevelType w:val="hybridMultilevel"/>
    <w:tmpl w:val="2E78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23D83"/>
    <w:multiLevelType w:val="multilevel"/>
    <w:tmpl w:val="F3163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D117E51"/>
    <w:multiLevelType w:val="hybridMultilevel"/>
    <w:tmpl w:val="924CE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C690B"/>
    <w:multiLevelType w:val="multilevel"/>
    <w:tmpl w:val="3FE23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FF2733D"/>
    <w:multiLevelType w:val="hybridMultilevel"/>
    <w:tmpl w:val="554A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20880"/>
    <w:multiLevelType w:val="hybridMultilevel"/>
    <w:tmpl w:val="AE42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C32F3"/>
    <w:multiLevelType w:val="hybridMultilevel"/>
    <w:tmpl w:val="8CDC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D7B02"/>
    <w:multiLevelType w:val="hybridMultilevel"/>
    <w:tmpl w:val="85B85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16471"/>
    <w:multiLevelType w:val="hybridMultilevel"/>
    <w:tmpl w:val="0E40E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46980"/>
    <w:multiLevelType w:val="hybridMultilevel"/>
    <w:tmpl w:val="61EE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520E1"/>
    <w:multiLevelType w:val="hybridMultilevel"/>
    <w:tmpl w:val="FA68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C2A38"/>
    <w:multiLevelType w:val="hybridMultilevel"/>
    <w:tmpl w:val="A694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554C7"/>
    <w:multiLevelType w:val="hybridMultilevel"/>
    <w:tmpl w:val="5324F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4168E"/>
    <w:multiLevelType w:val="hybridMultilevel"/>
    <w:tmpl w:val="D30AD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46CA9"/>
    <w:multiLevelType w:val="hybridMultilevel"/>
    <w:tmpl w:val="97F8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063C7"/>
    <w:multiLevelType w:val="hybridMultilevel"/>
    <w:tmpl w:val="4AD4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442F6"/>
    <w:multiLevelType w:val="hybridMultilevel"/>
    <w:tmpl w:val="0FB03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80E60"/>
    <w:multiLevelType w:val="hybridMultilevel"/>
    <w:tmpl w:val="F14CA262"/>
    <w:lvl w:ilvl="0" w:tplc="D48C863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34C32"/>
    <w:multiLevelType w:val="hybridMultilevel"/>
    <w:tmpl w:val="C876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05694"/>
    <w:multiLevelType w:val="hybridMultilevel"/>
    <w:tmpl w:val="68E81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13DA6"/>
    <w:multiLevelType w:val="hybridMultilevel"/>
    <w:tmpl w:val="7A70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41472"/>
    <w:multiLevelType w:val="hybridMultilevel"/>
    <w:tmpl w:val="FFE6C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75B55"/>
    <w:multiLevelType w:val="hybridMultilevel"/>
    <w:tmpl w:val="4AF29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B6E4C"/>
    <w:multiLevelType w:val="hybridMultilevel"/>
    <w:tmpl w:val="57C2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D599C"/>
    <w:multiLevelType w:val="hybridMultilevel"/>
    <w:tmpl w:val="D668CD04"/>
    <w:lvl w:ilvl="0" w:tplc="DB82C5D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05EAF"/>
    <w:multiLevelType w:val="hybridMultilevel"/>
    <w:tmpl w:val="3F98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C3AA3"/>
    <w:multiLevelType w:val="hybridMultilevel"/>
    <w:tmpl w:val="A378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5430BA"/>
    <w:multiLevelType w:val="hybridMultilevel"/>
    <w:tmpl w:val="1C8E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E70FCC"/>
    <w:multiLevelType w:val="hybridMultilevel"/>
    <w:tmpl w:val="8F1C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CA4CD3"/>
    <w:multiLevelType w:val="hybridMultilevel"/>
    <w:tmpl w:val="049A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4690"/>
    <w:multiLevelType w:val="hybridMultilevel"/>
    <w:tmpl w:val="938C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F0332"/>
    <w:multiLevelType w:val="hybridMultilevel"/>
    <w:tmpl w:val="A3BA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F0F42"/>
    <w:multiLevelType w:val="hybridMultilevel"/>
    <w:tmpl w:val="38CAE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3"/>
  </w:num>
  <w:num w:numId="4">
    <w:abstractNumId w:val="12"/>
  </w:num>
  <w:num w:numId="5">
    <w:abstractNumId w:val="8"/>
  </w:num>
  <w:num w:numId="6">
    <w:abstractNumId w:val="14"/>
  </w:num>
  <w:num w:numId="7">
    <w:abstractNumId w:val="22"/>
  </w:num>
  <w:num w:numId="8">
    <w:abstractNumId w:val="17"/>
  </w:num>
  <w:num w:numId="9">
    <w:abstractNumId w:val="25"/>
  </w:num>
  <w:num w:numId="10">
    <w:abstractNumId w:val="5"/>
  </w:num>
  <w:num w:numId="11">
    <w:abstractNumId w:val="3"/>
  </w:num>
  <w:num w:numId="12">
    <w:abstractNumId w:val="9"/>
  </w:num>
  <w:num w:numId="13">
    <w:abstractNumId w:val="1"/>
  </w:num>
  <w:num w:numId="14">
    <w:abstractNumId w:val="7"/>
  </w:num>
  <w:num w:numId="15">
    <w:abstractNumId w:val="2"/>
  </w:num>
  <w:num w:numId="16">
    <w:abstractNumId w:val="34"/>
  </w:num>
  <w:num w:numId="17">
    <w:abstractNumId w:val="28"/>
  </w:num>
  <w:num w:numId="18">
    <w:abstractNumId w:val="29"/>
  </w:num>
  <w:num w:numId="19">
    <w:abstractNumId w:val="20"/>
  </w:num>
  <w:num w:numId="20">
    <w:abstractNumId w:val="27"/>
  </w:num>
  <w:num w:numId="21">
    <w:abstractNumId w:val="31"/>
  </w:num>
  <w:num w:numId="22">
    <w:abstractNumId w:val="23"/>
  </w:num>
  <w:num w:numId="23">
    <w:abstractNumId w:val="4"/>
  </w:num>
  <w:num w:numId="24">
    <w:abstractNumId w:val="16"/>
  </w:num>
  <w:num w:numId="25">
    <w:abstractNumId w:val="0"/>
  </w:num>
  <w:num w:numId="26">
    <w:abstractNumId w:val="21"/>
  </w:num>
  <w:num w:numId="27">
    <w:abstractNumId w:val="30"/>
  </w:num>
  <w:num w:numId="28">
    <w:abstractNumId w:val="18"/>
  </w:num>
  <w:num w:numId="29">
    <w:abstractNumId w:val="10"/>
  </w:num>
  <w:num w:numId="30">
    <w:abstractNumId w:val="13"/>
  </w:num>
  <w:num w:numId="31">
    <w:abstractNumId w:val="11"/>
  </w:num>
  <w:num w:numId="32">
    <w:abstractNumId w:val="6"/>
  </w:num>
  <w:num w:numId="33">
    <w:abstractNumId w:val="24"/>
  </w:num>
  <w:num w:numId="34">
    <w:abstractNumId w:val="1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81"/>
    <w:rsid w:val="00007567"/>
    <w:rsid w:val="00012121"/>
    <w:rsid w:val="0001757B"/>
    <w:rsid w:val="000257E6"/>
    <w:rsid w:val="00027FFD"/>
    <w:rsid w:val="000340EE"/>
    <w:rsid w:val="00035FBC"/>
    <w:rsid w:val="00036EB5"/>
    <w:rsid w:val="00041813"/>
    <w:rsid w:val="000443E9"/>
    <w:rsid w:val="00052F6D"/>
    <w:rsid w:val="00053F24"/>
    <w:rsid w:val="00074236"/>
    <w:rsid w:val="000801D6"/>
    <w:rsid w:val="00080DD5"/>
    <w:rsid w:val="0009488B"/>
    <w:rsid w:val="000A55AF"/>
    <w:rsid w:val="000C0FF3"/>
    <w:rsid w:val="000D4097"/>
    <w:rsid w:val="000D5D16"/>
    <w:rsid w:val="000D5FDD"/>
    <w:rsid w:val="000E0FFC"/>
    <w:rsid w:val="000E4123"/>
    <w:rsid w:val="000F3F44"/>
    <w:rsid w:val="001037C5"/>
    <w:rsid w:val="0012138B"/>
    <w:rsid w:val="00130235"/>
    <w:rsid w:val="00141CB1"/>
    <w:rsid w:val="00152C28"/>
    <w:rsid w:val="00162DEB"/>
    <w:rsid w:val="0016734F"/>
    <w:rsid w:val="00170A34"/>
    <w:rsid w:val="00173527"/>
    <w:rsid w:val="00185070"/>
    <w:rsid w:val="00187818"/>
    <w:rsid w:val="00193FEB"/>
    <w:rsid w:val="001969DA"/>
    <w:rsid w:val="001A5723"/>
    <w:rsid w:val="001B0278"/>
    <w:rsid w:val="001D1377"/>
    <w:rsid w:val="001E1058"/>
    <w:rsid w:val="001E507B"/>
    <w:rsid w:val="001E5E96"/>
    <w:rsid w:val="001E6E3E"/>
    <w:rsid w:val="00204423"/>
    <w:rsid w:val="002254DB"/>
    <w:rsid w:val="002458D9"/>
    <w:rsid w:val="00246707"/>
    <w:rsid w:val="002605F5"/>
    <w:rsid w:val="002644B2"/>
    <w:rsid w:val="00265065"/>
    <w:rsid w:val="00272F56"/>
    <w:rsid w:val="00273893"/>
    <w:rsid w:val="00275930"/>
    <w:rsid w:val="00275FBD"/>
    <w:rsid w:val="002860F9"/>
    <w:rsid w:val="00290001"/>
    <w:rsid w:val="002A1E8E"/>
    <w:rsid w:val="002A2FFB"/>
    <w:rsid w:val="002A4AAE"/>
    <w:rsid w:val="002B2170"/>
    <w:rsid w:val="002B5ACF"/>
    <w:rsid w:val="002C3BB0"/>
    <w:rsid w:val="002C65D6"/>
    <w:rsid w:val="002C6BD0"/>
    <w:rsid w:val="002C76C3"/>
    <w:rsid w:val="002E0EEF"/>
    <w:rsid w:val="002F6E7F"/>
    <w:rsid w:val="002F74C2"/>
    <w:rsid w:val="00300934"/>
    <w:rsid w:val="00304C13"/>
    <w:rsid w:val="00306756"/>
    <w:rsid w:val="00306A24"/>
    <w:rsid w:val="0030706F"/>
    <w:rsid w:val="00315BF4"/>
    <w:rsid w:val="00323D2B"/>
    <w:rsid w:val="00324785"/>
    <w:rsid w:val="0032513B"/>
    <w:rsid w:val="0032657F"/>
    <w:rsid w:val="003364A5"/>
    <w:rsid w:val="00337AF8"/>
    <w:rsid w:val="00341EE0"/>
    <w:rsid w:val="003467AE"/>
    <w:rsid w:val="00356109"/>
    <w:rsid w:val="0036008C"/>
    <w:rsid w:val="003652FD"/>
    <w:rsid w:val="00373690"/>
    <w:rsid w:val="00376637"/>
    <w:rsid w:val="00395CB4"/>
    <w:rsid w:val="003A24BF"/>
    <w:rsid w:val="003A5663"/>
    <w:rsid w:val="003C3BFE"/>
    <w:rsid w:val="003D2849"/>
    <w:rsid w:val="003D71C5"/>
    <w:rsid w:val="003E0208"/>
    <w:rsid w:val="003E02D5"/>
    <w:rsid w:val="003E17F2"/>
    <w:rsid w:val="003E42C2"/>
    <w:rsid w:val="003F1E32"/>
    <w:rsid w:val="003F7220"/>
    <w:rsid w:val="003F72EF"/>
    <w:rsid w:val="003F7742"/>
    <w:rsid w:val="00401565"/>
    <w:rsid w:val="00413433"/>
    <w:rsid w:val="00431599"/>
    <w:rsid w:val="00441C10"/>
    <w:rsid w:val="00443FCE"/>
    <w:rsid w:val="00445078"/>
    <w:rsid w:val="00450E1E"/>
    <w:rsid w:val="00452755"/>
    <w:rsid w:val="0045755D"/>
    <w:rsid w:val="00472766"/>
    <w:rsid w:val="004771A8"/>
    <w:rsid w:val="00491627"/>
    <w:rsid w:val="004928B9"/>
    <w:rsid w:val="004969F9"/>
    <w:rsid w:val="004B0AE2"/>
    <w:rsid w:val="004B46DE"/>
    <w:rsid w:val="004B50B9"/>
    <w:rsid w:val="004C22EF"/>
    <w:rsid w:val="004C51B1"/>
    <w:rsid w:val="004C7825"/>
    <w:rsid w:val="004D64CC"/>
    <w:rsid w:val="004E1DA3"/>
    <w:rsid w:val="00502DF6"/>
    <w:rsid w:val="005036BC"/>
    <w:rsid w:val="005047A9"/>
    <w:rsid w:val="00510A5E"/>
    <w:rsid w:val="005164C5"/>
    <w:rsid w:val="00517978"/>
    <w:rsid w:val="005242E2"/>
    <w:rsid w:val="0052503C"/>
    <w:rsid w:val="005320B4"/>
    <w:rsid w:val="0054082E"/>
    <w:rsid w:val="00544E33"/>
    <w:rsid w:val="00562790"/>
    <w:rsid w:val="00574FAA"/>
    <w:rsid w:val="0058693F"/>
    <w:rsid w:val="00590077"/>
    <w:rsid w:val="005A01BA"/>
    <w:rsid w:val="005A2B8B"/>
    <w:rsid w:val="005A71D0"/>
    <w:rsid w:val="005B4971"/>
    <w:rsid w:val="005B610F"/>
    <w:rsid w:val="005C2562"/>
    <w:rsid w:val="005C7508"/>
    <w:rsid w:val="005D6621"/>
    <w:rsid w:val="005D77B3"/>
    <w:rsid w:val="005E3A6F"/>
    <w:rsid w:val="005F2999"/>
    <w:rsid w:val="005F3E6F"/>
    <w:rsid w:val="005F6B33"/>
    <w:rsid w:val="00601CA0"/>
    <w:rsid w:val="00604378"/>
    <w:rsid w:val="00607CAD"/>
    <w:rsid w:val="0061272A"/>
    <w:rsid w:val="006163E0"/>
    <w:rsid w:val="0062372D"/>
    <w:rsid w:val="00630909"/>
    <w:rsid w:val="00641D65"/>
    <w:rsid w:val="00646174"/>
    <w:rsid w:val="00654CDA"/>
    <w:rsid w:val="00656150"/>
    <w:rsid w:val="006566A1"/>
    <w:rsid w:val="006736E7"/>
    <w:rsid w:val="0068591A"/>
    <w:rsid w:val="00697FC2"/>
    <w:rsid w:val="006A27D4"/>
    <w:rsid w:val="006B77B9"/>
    <w:rsid w:val="006B7B72"/>
    <w:rsid w:val="006C0D02"/>
    <w:rsid w:val="006D5C83"/>
    <w:rsid w:val="006F1AFC"/>
    <w:rsid w:val="00705F96"/>
    <w:rsid w:val="00723CD0"/>
    <w:rsid w:val="0072459E"/>
    <w:rsid w:val="007306F7"/>
    <w:rsid w:val="00746209"/>
    <w:rsid w:val="00750149"/>
    <w:rsid w:val="00756110"/>
    <w:rsid w:val="0076312D"/>
    <w:rsid w:val="0077063E"/>
    <w:rsid w:val="00772A5D"/>
    <w:rsid w:val="007732EA"/>
    <w:rsid w:val="007754F6"/>
    <w:rsid w:val="00780FB5"/>
    <w:rsid w:val="007854CB"/>
    <w:rsid w:val="0078694C"/>
    <w:rsid w:val="007A167A"/>
    <w:rsid w:val="007B57AA"/>
    <w:rsid w:val="007B602F"/>
    <w:rsid w:val="007B7781"/>
    <w:rsid w:val="007C1496"/>
    <w:rsid w:val="007C3A73"/>
    <w:rsid w:val="007C4867"/>
    <w:rsid w:val="007D405B"/>
    <w:rsid w:val="007D7E86"/>
    <w:rsid w:val="008035AC"/>
    <w:rsid w:val="008242ED"/>
    <w:rsid w:val="00832730"/>
    <w:rsid w:val="00835AD3"/>
    <w:rsid w:val="008373F3"/>
    <w:rsid w:val="008417AD"/>
    <w:rsid w:val="00843AF5"/>
    <w:rsid w:val="00846361"/>
    <w:rsid w:val="00847FB8"/>
    <w:rsid w:val="00891282"/>
    <w:rsid w:val="008A5016"/>
    <w:rsid w:val="008B6F1B"/>
    <w:rsid w:val="008B7885"/>
    <w:rsid w:val="008C2A04"/>
    <w:rsid w:val="008C69A8"/>
    <w:rsid w:val="008C79EC"/>
    <w:rsid w:val="008D655A"/>
    <w:rsid w:val="008F2F08"/>
    <w:rsid w:val="008F5EC2"/>
    <w:rsid w:val="00901F7F"/>
    <w:rsid w:val="00920F25"/>
    <w:rsid w:val="00925269"/>
    <w:rsid w:val="00934C3B"/>
    <w:rsid w:val="009408D1"/>
    <w:rsid w:val="00945C7F"/>
    <w:rsid w:val="00950542"/>
    <w:rsid w:val="00950F74"/>
    <w:rsid w:val="0096208F"/>
    <w:rsid w:val="00970F0E"/>
    <w:rsid w:val="00973CC3"/>
    <w:rsid w:val="00976BFE"/>
    <w:rsid w:val="009811DB"/>
    <w:rsid w:val="009959CB"/>
    <w:rsid w:val="009A06B7"/>
    <w:rsid w:val="009A181B"/>
    <w:rsid w:val="009A303F"/>
    <w:rsid w:val="009B37B9"/>
    <w:rsid w:val="009B3898"/>
    <w:rsid w:val="009C1DEF"/>
    <w:rsid w:val="009C2D06"/>
    <w:rsid w:val="009C3B2D"/>
    <w:rsid w:val="009D019A"/>
    <w:rsid w:val="009E00A3"/>
    <w:rsid w:val="009E2601"/>
    <w:rsid w:val="009E56E4"/>
    <w:rsid w:val="009E5E37"/>
    <w:rsid w:val="009F0BCE"/>
    <w:rsid w:val="009F5C7E"/>
    <w:rsid w:val="009F7013"/>
    <w:rsid w:val="009F770E"/>
    <w:rsid w:val="00A12229"/>
    <w:rsid w:val="00A14B64"/>
    <w:rsid w:val="00A24A31"/>
    <w:rsid w:val="00A25A73"/>
    <w:rsid w:val="00A276DC"/>
    <w:rsid w:val="00A327B6"/>
    <w:rsid w:val="00A403F5"/>
    <w:rsid w:val="00A4368B"/>
    <w:rsid w:val="00A7245E"/>
    <w:rsid w:val="00A97206"/>
    <w:rsid w:val="00A97803"/>
    <w:rsid w:val="00AB0AFF"/>
    <w:rsid w:val="00AB23EC"/>
    <w:rsid w:val="00AB3A10"/>
    <w:rsid w:val="00AB6EA9"/>
    <w:rsid w:val="00AB783B"/>
    <w:rsid w:val="00AB7CA2"/>
    <w:rsid w:val="00AE7BFA"/>
    <w:rsid w:val="00B01241"/>
    <w:rsid w:val="00B04D77"/>
    <w:rsid w:val="00B06E1F"/>
    <w:rsid w:val="00B07E06"/>
    <w:rsid w:val="00B20312"/>
    <w:rsid w:val="00B35D04"/>
    <w:rsid w:val="00B36D61"/>
    <w:rsid w:val="00B77B57"/>
    <w:rsid w:val="00B83381"/>
    <w:rsid w:val="00B91355"/>
    <w:rsid w:val="00BB509E"/>
    <w:rsid w:val="00BC3468"/>
    <w:rsid w:val="00BD7E15"/>
    <w:rsid w:val="00BE1177"/>
    <w:rsid w:val="00BE12B8"/>
    <w:rsid w:val="00BF0787"/>
    <w:rsid w:val="00BF1F80"/>
    <w:rsid w:val="00BF7CC4"/>
    <w:rsid w:val="00C212C3"/>
    <w:rsid w:val="00C22338"/>
    <w:rsid w:val="00C2466A"/>
    <w:rsid w:val="00C24B5A"/>
    <w:rsid w:val="00C253BD"/>
    <w:rsid w:val="00C256E1"/>
    <w:rsid w:val="00C57665"/>
    <w:rsid w:val="00C5769E"/>
    <w:rsid w:val="00C80863"/>
    <w:rsid w:val="00C818C9"/>
    <w:rsid w:val="00C85E6E"/>
    <w:rsid w:val="00C90780"/>
    <w:rsid w:val="00C9157F"/>
    <w:rsid w:val="00CB798C"/>
    <w:rsid w:val="00CC2E96"/>
    <w:rsid w:val="00CC49E5"/>
    <w:rsid w:val="00CC51D6"/>
    <w:rsid w:val="00CC5F60"/>
    <w:rsid w:val="00CC6614"/>
    <w:rsid w:val="00CC7B23"/>
    <w:rsid w:val="00CD170C"/>
    <w:rsid w:val="00CE092D"/>
    <w:rsid w:val="00CE6B28"/>
    <w:rsid w:val="00CE6EAB"/>
    <w:rsid w:val="00CF5535"/>
    <w:rsid w:val="00D03740"/>
    <w:rsid w:val="00D11075"/>
    <w:rsid w:val="00D11FD7"/>
    <w:rsid w:val="00D16C05"/>
    <w:rsid w:val="00D2738D"/>
    <w:rsid w:val="00D32766"/>
    <w:rsid w:val="00D3445E"/>
    <w:rsid w:val="00D34B9A"/>
    <w:rsid w:val="00D46C1A"/>
    <w:rsid w:val="00D6524C"/>
    <w:rsid w:val="00D752FE"/>
    <w:rsid w:val="00D8178C"/>
    <w:rsid w:val="00D83944"/>
    <w:rsid w:val="00D84AA0"/>
    <w:rsid w:val="00D93AC9"/>
    <w:rsid w:val="00DA2AC6"/>
    <w:rsid w:val="00DA3BA8"/>
    <w:rsid w:val="00DA5B52"/>
    <w:rsid w:val="00DB703B"/>
    <w:rsid w:val="00DB7DD4"/>
    <w:rsid w:val="00DB7E5D"/>
    <w:rsid w:val="00DC129A"/>
    <w:rsid w:val="00DC3C60"/>
    <w:rsid w:val="00DD08A3"/>
    <w:rsid w:val="00DE11CE"/>
    <w:rsid w:val="00DF27DC"/>
    <w:rsid w:val="00DF5A86"/>
    <w:rsid w:val="00DF70B7"/>
    <w:rsid w:val="00E03963"/>
    <w:rsid w:val="00E17363"/>
    <w:rsid w:val="00E258EB"/>
    <w:rsid w:val="00E45E97"/>
    <w:rsid w:val="00E46977"/>
    <w:rsid w:val="00E47A10"/>
    <w:rsid w:val="00E50426"/>
    <w:rsid w:val="00E50907"/>
    <w:rsid w:val="00E5666C"/>
    <w:rsid w:val="00E56874"/>
    <w:rsid w:val="00E57B69"/>
    <w:rsid w:val="00E65E4E"/>
    <w:rsid w:val="00E823C1"/>
    <w:rsid w:val="00E871A6"/>
    <w:rsid w:val="00E91BC3"/>
    <w:rsid w:val="00E91CF1"/>
    <w:rsid w:val="00E94472"/>
    <w:rsid w:val="00E94E17"/>
    <w:rsid w:val="00EA2923"/>
    <w:rsid w:val="00EB68D0"/>
    <w:rsid w:val="00EB76A3"/>
    <w:rsid w:val="00EC377A"/>
    <w:rsid w:val="00EC6436"/>
    <w:rsid w:val="00ED066A"/>
    <w:rsid w:val="00ED129F"/>
    <w:rsid w:val="00ED1841"/>
    <w:rsid w:val="00ED2BC4"/>
    <w:rsid w:val="00EE59C8"/>
    <w:rsid w:val="00EE5DD6"/>
    <w:rsid w:val="00EE613C"/>
    <w:rsid w:val="00EF5283"/>
    <w:rsid w:val="00EF6AF8"/>
    <w:rsid w:val="00F0448F"/>
    <w:rsid w:val="00F15B2D"/>
    <w:rsid w:val="00F17CD1"/>
    <w:rsid w:val="00F17D9C"/>
    <w:rsid w:val="00F21A6C"/>
    <w:rsid w:val="00F26D38"/>
    <w:rsid w:val="00F343C0"/>
    <w:rsid w:val="00F36214"/>
    <w:rsid w:val="00F366F8"/>
    <w:rsid w:val="00F4011C"/>
    <w:rsid w:val="00F443F4"/>
    <w:rsid w:val="00F507F7"/>
    <w:rsid w:val="00F53607"/>
    <w:rsid w:val="00F54B24"/>
    <w:rsid w:val="00F61F4C"/>
    <w:rsid w:val="00F62983"/>
    <w:rsid w:val="00F932BD"/>
    <w:rsid w:val="00FC0DEC"/>
    <w:rsid w:val="00FC239E"/>
    <w:rsid w:val="00FD1C68"/>
    <w:rsid w:val="00FD7CC6"/>
    <w:rsid w:val="00FE530B"/>
    <w:rsid w:val="00FE7F12"/>
    <w:rsid w:val="00FF3976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C77B3-4401-4656-AD8B-06C276BE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5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69D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69DA"/>
    <w:rPr>
      <w:color w:val="605E5C"/>
      <w:shd w:val="clear" w:color="auto" w:fill="E1DFDD"/>
    </w:rPr>
  </w:style>
  <w:style w:type="character" w:styleId="a5">
    <w:name w:val="Subtle Emphasis"/>
    <w:basedOn w:val="a0"/>
    <w:uiPriority w:val="19"/>
    <w:qFormat/>
    <w:rsid w:val="00AB7CA2"/>
    <w:rPr>
      <w:i/>
      <w:iCs/>
      <w:color w:val="404040" w:themeColor="text1" w:themeTint="BF"/>
    </w:rPr>
  </w:style>
  <w:style w:type="table" w:styleId="a6">
    <w:name w:val="Table Grid"/>
    <w:basedOn w:val="a1"/>
    <w:rsid w:val="004D6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5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FE5AA-9538-47B2-94A8-F2D7EE76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4591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203</cp:revision>
  <cp:lastPrinted>2024-01-24T10:01:00Z</cp:lastPrinted>
  <dcterms:created xsi:type="dcterms:W3CDTF">2021-11-19T10:45:00Z</dcterms:created>
  <dcterms:modified xsi:type="dcterms:W3CDTF">2024-01-30T06:33:00Z</dcterms:modified>
</cp:coreProperties>
</file>